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31DB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3386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22.11.2019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166-нд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46244" w:rsidRDefault="00F3386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8B7536">
      <w:pPr>
        <w:spacing w:after="0"/>
        <w:rPr>
          <w:lang w:val="en-US"/>
        </w:rPr>
      </w:pPr>
    </w:p>
    <w:p w:rsidR="009D7281" w:rsidRDefault="008B7536" w:rsidP="008B753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B7536" w:rsidRPr="008B7536" w:rsidRDefault="008B7536" w:rsidP="008B753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453" w:rsidRDefault="008B7536" w:rsidP="008B75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D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средства массовой информации телепрограммы</w:t>
      </w:r>
      <w:r w:rsidR="00B21453">
        <w:rPr>
          <w:rFonts w:ascii="Times New Roman" w:hAnsi="Times New Roman" w:cs="Times New Roman"/>
          <w:sz w:val="28"/>
          <w:szCs w:val="28"/>
        </w:rPr>
        <w:t xml:space="preserve"> «Местный телевизионный канал </w:t>
      </w:r>
      <w:r>
        <w:rPr>
          <w:rFonts w:ascii="Times New Roman" w:hAnsi="Times New Roman" w:cs="Times New Roman"/>
          <w:sz w:val="28"/>
          <w:szCs w:val="28"/>
        </w:rPr>
        <w:t>"Новоселово" (МТК "Новоселово")» регистрационный номер серии</w:t>
      </w:r>
      <w:r w:rsidR="00B21453">
        <w:rPr>
          <w:rFonts w:ascii="Times New Roman" w:hAnsi="Times New Roman" w:cs="Times New Roman"/>
          <w:sz w:val="28"/>
          <w:szCs w:val="28"/>
        </w:rPr>
        <w:t xml:space="preserve"> ЭЛ № ТУ 24 - 01096 от 31.08.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18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8B7536" w:rsidRPr="0089656C" w:rsidRDefault="008B7536" w:rsidP="008B75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телепрограммы «Местный телевизионный канал "Новоселово" (МТК "Новоселово")», запланированное на период с 02.12.2019 по 31.12.2019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8B7536" w:rsidRPr="00154724" w:rsidRDefault="008B7536" w:rsidP="008B75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8B7536" w:rsidRPr="00B21453" w:rsidRDefault="008B7536" w:rsidP="008B7536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Default="00242F96" w:rsidP="008B753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536" w:rsidRPr="00D939D7" w:rsidRDefault="008B7536" w:rsidP="008B753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046244" w:rsidRPr="008B7536" w:rsidRDefault="00F3386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8B7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046244" w:rsidRDefault="00F3386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BC23B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C23B6" w:rsidRDefault="00A31DB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C23B6" w:rsidRDefault="00A31DB5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электронной подписью в системе электронного документооборота Роскомнадзора</w:t>
            </w:r>
          </w:p>
        </w:tc>
      </w:tr>
      <w:tr w:rsidR="00BC23B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C23B6" w:rsidRDefault="00A31DB5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C23B6" w:rsidTr="008041F4">
        <w:trPr>
          <w:cantSplit/>
          <w:jc w:val="center"/>
        </w:trPr>
        <w:tc>
          <w:tcPr>
            <w:tcW w:w="988" w:type="dxa"/>
          </w:tcPr>
          <w:p w:rsidR="00BC23B6" w:rsidRDefault="00A31DB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C23B6" w:rsidRDefault="00A31DB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BC23B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C23B6" w:rsidRDefault="00A31DB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C23B6" w:rsidRDefault="00A31DB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BC23B6" w:rsidTr="008041F4">
        <w:trPr>
          <w:cantSplit/>
          <w:jc w:val="center"/>
        </w:trPr>
        <w:tc>
          <w:tcPr>
            <w:tcW w:w="988" w:type="dxa"/>
          </w:tcPr>
          <w:p w:rsidR="00BC23B6" w:rsidRDefault="00A31DB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C23B6" w:rsidRDefault="00A31DB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A31DB5"/>
    <w:sectPr w:rsidR="00000000" w:rsidSect="008B7536">
      <w:headerReference w:type="default" r:id="rId12"/>
      <w:footerReference w:type="default" r:id="rId13"/>
      <w:pgSz w:w="11906" w:h="16838"/>
      <w:pgMar w:top="1134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63" w:rsidRDefault="00F33863" w:rsidP="00AE17C7">
      <w:pPr>
        <w:spacing w:after="0" w:line="240" w:lineRule="auto"/>
      </w:pPr>
      <w:r>
        <w:separator/>
      </w:r>
    </w:p>
  </w:endnote>
  <w:endnote w:type="continuationSeparator" w:id="0">
    <w:p w:rsidR="00F33863" w:rsidRDefault="00F3386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8B7536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63" w:rsidRDefault="00F33863" w:rsidP="00AE17C7">
      <w:pPr>
        <w:spacing w:after="0" w:line="240" w:lineRule="auto"/>
      </w:pPr>
      <w:r>
        <w:separator/>
      </w:r>
    </w:p>
  </w:footnote>
  <w:footnote w:type="continuationSeparator" w:id="0">
    <w:p w:rsidR="00F33863" w:rsidRDefault="00F3386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1D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46244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B7536"/>
    <w:rsid w:val="008F1B29"/>
    <w:rsid w:val="00957258"/>
    <w:rsid w:val="009B62A6"/>
    <w:rsid w:val="009D7281"/>
    <w:rsid w:val="009E6372"/>
    <w:rsid w:val="00A31DB5"/>
    <w:rsid w:val="00A51CE2"/>
    <w:rsid w:val="00A94D6A"/>
    <w:rsid w:val="00AE17C7"/>
    <w:rsid w:val="00B013F0"/>
    <w:rsid w:val="00B01719"/>
    <w:rsid w:val="00B21453"/>
    <w:rsid w:val="00BB0980"/>
    <w:rsid w:val="00BC23B6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33863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A5B0D" w:rsidP="003A5B0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A5B0D" w:rsidP="003A5B0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22C0"/>
    <w:rsid w:val="00363F77"/>
    <w:rsid w:val="00372986"/>
    <w:rsid w:val="003851E2"/>
    <w:rsid w:val="003A5B0D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5B0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A5B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A5B0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5B0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A5B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A5B0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09C2024-3660-4296-99A5-A816B027A99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2019-11-26T02:03:00Z</dcterms:created>
  <dcterms:modified xsi:type="dcterms:W3CDTF">2019-11-26T02:03:00Z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