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1034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9"/>
        <w:gridCol w:w="3449"/>
        <w:gridCol w:w="3450"/>
      </w:tblGrid>
      <w:tr w:rsidR="001C2532" w:rsidTr="001E5437">
        <w:trPr>
          <w:trHeight w:val="993"/>
        </w:trPr>
        <w:tc>
          <w:tcPr>
            <w:tcW w:w="10348" w:type="dxa"/>
            <w:gridSpan w:val="3"/>
            <w:hideMark/>
          </w:tcPr>
          <w:p w:rsidR="001C2532" w:rsidRDefault="001C2532" w:rsidP="001E5437">
            <w:pPr>
              <w:spacing w:after="100"/>
              <w:ind w:firstLine="34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2877185</wp:posOffset>
                  </wp:positionH>
                  <wp:positionV relativeFrom="paragraph">
                    <wp:posOffset>-5715</wp:posOffset>
                  </wp:positionV>
                  <wp:extent cx="533400" cy="628650"/>
                  <wp:effectExtent l="0" t="0" r="0" b="0"/>
                  <wp:wrapNone/>
                  <wp:docPr id="4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13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286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2905760</wp:posOffset>
                  </wp:positionH>
                  <wp:positionV relativeFrom="paragraph">
                    <wp:posOffset>32385</wp:posOffset>
                  </wp:positionV>
                  <wp:extent cx="476250" cy="485775"/>
                  <wp:effectExtent l="0" t="0" r="0" b="9525"/>
                  <wp:wrapNone/>
                  <wp:docPr id="5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14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857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C2532" w:rsidRPr="00057607" w:rsidTr="001E5437">
        <w:trPr>
          <w:trHeight w:val="1871"/>
        </w:trPr>
        <w:tc>
          <w:tcPr>
            <w:tcW w:w="10348" w:type="dxa"/>
            <w:gridSpan w:val="3"/>
          </w:tcPr>
          <w:p w:rsidR="001C2532" w:rsidRDefault="001C2532" w:rsidP="001E5437">
            <w:pPr>
              <w:spacing w:after="10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1C2532" w:rsidRDefault="001C2532" w:rsidP="001E5437">
            <w:pPr>
              <w:spacing w:after="100"/>
              <w:ind w:firstLine="34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РОСКОМНАДЗОР</w:t>
            </w:r>
          </w:p>
          <w:p w:rsidR="001C2532" w:rsidRDefault="001C2532" w:rsidP="001E5437">
            <w:pPr>
              <w:spacing w:after="100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2532" w:rsidRDefault="002235D4" w:rsidP="001E5437">
            <w:pPr>
              <w:spacing w:after="100"/>
              <w:ind w:firstLine="34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ЕНИСЕЙСКОЕ УПРАВЛЕНИЕ ФЕДЕРАЛЬНОЙ СЛУЖБЫ ПО НАДЗОРУ В СФЕРЕ СВЯЗИ, ИНФОРМАЦИОННЫХ ТЕХНОЛОГИЙ И МАССОВЫХ КОММУНИКАЦИЙ</w:t>
            </w:r>
          </w:p>
          <w:p w:rsidR="001C2532" w:rsidRDefault="001C2532" w:rsidP="001E5437">
            <w:pPr>
              <w:spacing w:after="100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C2532" w:rsidRDefault="001C2532" w:rsidP="001E5437">
            <w:pPr>
              <w:spacing w:after="100"/>
              <w:ind w:firstLine="34"/>
              <w:jc w:val="center"/>
              <w:rPr>
                <w:bCs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48"/>
                <w:szCs w:val="48"/>
                <w:lang w:eastAsia="ru-RU"/>
              </w:rPr>
              <w:t>ПРИКАЗ</w:t>
            </w:r>
          </w:p>
          <w:p w:rsidR="001C2532" w:rsidRPr="00057607" w:rsidRDefault="001C2532" w:rsidP="001E5437">
            <w:pPr>
              <w:tabs>
                <w:tab w:val="left" w:pos="7689"/>
                <w:tab w:val="left" w:pos="7831"/>
              </w:tabs>
              <w:spacing w:after="100"/>
              <w:ind w:firstLine="34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1C2532" w:rsidTr="001E5437">
        <w:trPr>
          <w:trHeight w:val="437"/>
        </w:trPr>
        <w:tc>
          <w:tcPr>
            <w:tcW w:w="3449" w:type="dxa"/>
            <w:tcBorders>
              <w:bottom w:val="single" w:sz="4" w:space="0" w:color="auto"/>
            </w:tcBorders>
          </w:tcPr>
          <w:p w:rsidR="001C2532" w:rsidRDefault="00DD2ABC" w:rsidP="001E5437">
            <w:pPr>
              <w:spacing w:after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ag w:val="docDate"/>
                <w:id w:val="1583419963"/>
                <w:placeholder>
                  <w:docPart w:val="228D2E709AF042A7961EE03A0FF3FCBA"/>
                </w:placeholder>
                <w:text/>
              </w:sdtPr>
              <w:sdtEndPr/>
              <w:sdtContent>
                <w:r w:rsidR="00F4356F">
                  <w:rPr>
                    <w:rStyle w:val="a3"/>
                    <w:rFonts w:ascii="Times New Roman" w:hAnsi="Times New Roman" w:cs="Times New Roman"/>
                    <w:color w:val="auto"/>
                    <w:sz w:val="28"/>
                    <w:szCs w:val="28"/>
                    <w:lang w:val="en-US"/>
                  </w:rPr>
                  <w:t>21.04.2020</w:t>
                </w:r>
              </w:sdtContent>
            </w:sdt>
          </w:p>
        </w:tc>
        <w:tc>
          <w:tcPr>
            <w:tcW w:w="3449" w:type="dxa"/>
          </w:tcPr>
          <w:p w:rsidR="001C2532" w:rsidRDefault="001C2532" w:rsidP="001E5437">
            <w:pPr>
              <w:spacing w:after="10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0" w:type="dxa"/>
            <w:tcBorders>
              <w:bottom w:val="single" w:sz="4" w:space="0" w:color="auto"/>
            </w:tcBorders>
          </w:tcPr>
          <w:p w:rsidR="001C2532" w:rsidRDefault="001C2532" w:rsidP="001E5437">
            <w:pPr>
              <w:spacing w:after="100"/>
              <w:ind w:firstLine="3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ag w:val="docNum"/>
                <w:id w:val="1446197140"/>
                <w:placeholder>
                  <w:docPart w:val="61AE855B5C224E73AFC1FC2B9B56F8E8"/>
                </w:placeholder>
                <w:text/>
              </w:sdtPr>
              <w:sdtEndPr/>
              <w:sdtContent>
                <w:r>
                  <w:rPr>
                    <w:rStyle w:val="a3"/>
                    <w:rFonts w:ascii="Times New Roman" w:hAnsi="Times New Roman" w:cs="Times New Roman"/>
                    <w:color w:val="auto"/>
                    <w:sz w:val="28"/>
                    <w:szCs w:val="28"/>
                    <w:lang w:val="en-US"/>
                  </w:rPr>
                  <w:t>158-нд</w:t>
                </w:r>
              </w:sdtContent>
            </w:sdt>
          </w:p>
        </w:tc>
      </w:tr>
      <w:tr w:rsidR="001C2532" w:rsidTr="001E5437">
        <w:trPr>
          <w:trHeight w:val="80"/>
        </w:trPr>
        <w:tc>
          <w:tcPr>
            <w:tcW w:w="3449" w:type="dxa"/>
            <w:tcBorders>
              <w:top w:val="single" w:sz="4" w:space="0" w:color="auto"/>
            </w:tcBorders>
          </w:tcPr>
          <w:p w:rsidR="001C2532" w:rsidRDefault="001C2532" w:rsidP="001E5437">
            <w:pPr>
              <w:spacing w:after="10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9" w:type="dxa"/>
          </w:tcPr>
          <w:p w:rsidR="002F0668" w:rsidRDefault="00404954">
            <w:pPr>
              <w:spacing w:after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</w:t>
            </w:r>
          </w:p>
        </w:tc>
        <w:tc>
          <w:tcPr>
            <w:tcW w:w="3450" w:type="dxa"/>
          </w:tcPr>
          <w:p w:rsidR="001C2532" w:rsidRDefault="001C2532" w:rsidP="001E5437">
            <w:pPr>
              <w:spacing w:after="10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F1B29" w:rsidRDefault="008F1B29">
      <w:pPr>
        <w:rPr>
          <w:lang w:val="en-US"/>
        </w:rPr>
      </w:pPr>
    </w:p>
    <w:p w:rsidR="004865FA" w:rsidRDefault="004865FA" w:rsidP="004865FA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0538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план деятельности </w:t>
      </w:r>
      <w:r>
        <w:rPr>
          <w:rFonts w:ascii="Times New Roman" w:hAnsi="Times New Roman" w:cs="Times New Roman"/>
          <w:b/>
          <w:sz w:val="28"/>
          <w:szCs w:val="28"/>
        </w:rPr>
        <w:t>Енисейского управления Федеральной службы по надзору в сфере связи, информационных технологий и массовых коммуникаций</w:t>
      </w:r>
      <w:r w:rsidRPr="00E4053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 2020</w:t>
      </w:r>
      <w:r w:rsidRPr="003A2B4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год</w:t>
      </w:r>
    </w:p>
    <w:p w:rsidR="004865FA" w:rsidRPr="003A2B49" w:rsidRDefault="004865FA" w:rsidP="004865F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865FA" w:rsidRPr="00680FF0" w:rsidRDefault="004865FA" w:rsidP="004865FA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6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поручением от 20.04.2020 </w:t>
      </w:r>
      <w:r w:rsidRPr="00AF7D4F">
        <w:rPr>
          <w:rFonts w:ascii="Times New Roman" w:hAnsi="Times New Roman" w:cs="Times New Roman"/>
          <w:sz w:val="28"/>
          <w:szCs w:val="28"/>
        </w:rPr>
        <w:t xml:space="preserve">№ 04СВ-22280 </w:t>
      </w:r>
      <w:r>
        <w:rPr>
          <w:rFonts w:ascii="Times New Roman" w:hAnsi="Times New Roman" w:cs="Times New Roman"/>
          <w:sz w:val="28"/>
          <w:szCs w:val="28"/>
        </w:rPr>
        <w:t xml:space="preserve">заместителя руководителя </w:t>
      </w:r>
      <w:r w:rsidRPr="00F94B6C">
        <w:rPr>
          <w:rFonts w:ascii="Times New Roman" w:hAnsi="Times New Roman" w:cs="Times New Roman"/>
          <w:sz w:val="28"/>
          <w:szCs w:val="28"/>
        </w:rPr>
        <w:t xml:space="preserve">Федеральной службы по надзору в сфере связи, информационных технологий и массовых коммуникаций </w:t>
      </w:r>
      <w:r>
        <w:rPr>
          <w:rFonts w:ascii="Times New Roman" w:hAnsi="Times New Roman" w:cs="Times New Roman"/>
          <w:sz w:val="28"/>
          <w:szCs w:val="28"/>
        </w:rPr>
        <w:t xml:space="preserve">В.А. Субботина </w:t>
      </w:r>
      <w:r w:rsidRPr="00B21453">
        <w:rPr>
          <w:rFonts w:ascii="Times New Roman" w:hAnsi="Times New Roman" w:cs="Times New Roman"/>
          <w:spacing w:val="60"/>
          <w:sz w:val="28"/>
          <w:szCs w:val="28"/>
        </w:rPr>
        <w:t>приказываю</w:t>
      </w:r>
      <w:r w:rsidRPr="00680FF0">
        <w:rPr>
          <w:rFonts w:ascii="Times New Roman" w:hAnsi="Times New Roman" w:cs="Times New Roman"/>
          <w:spacing w:val="60"/>
          <w:sz w:val="28"/>
          <w:szCs w:val="28"/>
        </w:rPr>
        <w:t>:</w:t>
      </w:r>
    </w:p>
    <w:p w:rsidR="004865FA" w:rsidRPr="00680FF0" w:rsidRDefault="004865FA" w:rsidP="004865FA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F0">
        <w:rPr>
          <w:rFonts w:ascii="Times New Roman" w:hAnsi="Times New Roman" w:cs="Times New Roman"/>
          <w:sz w:val="28"/>
          <w:szCs w:val="28"/>
        </w:rPr>
        <w:t>1. Исключить из раздела 3.1 Плана деятельности Енисейского управления Федеральной службы по надзору в сфере связи, информационных технологий и массовых коммуникаций на 2020 год, утвержденного приказом руководителя Енисейского управления Федеральной службы по надзору в сфере связи, информационных технологий и массовых коммуникаций от 18.11.2019 № 446,</w:t>
      </w:r>
      <w:r w:rsidRPr="00680FF0">
        <w:rPr>
          <w:sz w:val="28"/>
          <w:szCs w:val="28"/>
        </w:rPr>
        <w:t xml:space="preserve"> </w:t>
      </w:r>
      <w:r w:rsidRPr="00680FF0">
        <w:rPr>
          <w:rFonts w:ascii="Times New Roman" w:hAnsi="Times New Roman" w:cs="Times New Roman"/>
          <w:sz w:val="28"/>
          <w:szCs w:val="28"/>
        </w:rPr>
        <w:t xml:space="preserve">плановое мероприятие систематического наблюдения в отношении </w:t>
      </w:r>
      <w:r w:rsidRPr="009D5B78">
        <w:rPr>
          <w:rFonts w:ascii="Times New Roman" w:hAnsi="Times New Roman" w:cs="Times New Roman"/>
          <w:sz w:val="28"/>
          <w:szCs w:val="28"/>
        </w:rPr>
        <w:t xml:space="preserve">ООО </w:t>
      </w:r>
      <w:proofErr w:type="gramStart"/>
      <w:r w:rsidRPr="009D5B78">
        <w:rPr>
          <w:rFonts w:ascii="Times New Roman" w:hAnsi="Times New Roman" w:cs="Times New Roman"/>
          <w:sz w:val="28"/>
          <w:szCs w:val="28"/>
        </w:rPr>
        <w:t>Медиа холдинг</w:t>
      </w:r>
      <w:proofErr w:type="gramEnd"/>
      <w:r w:rsidRPr="009D5B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D5B78">
        <w:rPr>
          <w:rFonts w:ascii="Times New Roman" w:hAnsi="Times New Roman" w:cs="Times New Roman"/>
          <w:sz w:val="28"/>
          <w:szCs w:val="28"/>
        </w:rPr>
        <w:t>Изумруд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80FF0">
        <w:rPr>
          <w:rFonts w:ascii="Times New Roman" w:hAnsi="Times New Roman" w:cs="Times New Roman"/>
          <w:sz w:val="28"/>
          <w:szCs w:val="28"/>
        </w:rPr>
        <w:t xml:space="preserve"> (лицензия на осуществление ра</w:t>
      </w:r>
      <w:r>
        <w:rPr>
          <w:rFonts w:ascii="Times New Roman" w:hAnsi="Times New Roman" w:cs="Times New Roman"/>
          <w:sz w:val="28"/>
          <w:szCs w:val="28"/>
        </w:rPr>
        <w:t>диовещания радиоканала серии РВ </w:t>
      </w:r>
      <w:r w:rsidRPr="00680FF0">
        <w:rPr>
          <w:rFonts w:ascii="Times New Roman" w:hAnsi="Times New Roman" w:cs="Times New Roman"/>
          <w:sz w:val="28"/>
          <w:szCs w:val="28"/>
        </w:rPr>
        <w:t>№ </w:t>
      </w:r>
      <w:proofErr w:type="gramStart"/>
      <w:r w:rsidRPr="009D5B78">
        <w:rPr>
          <w:rFonts w:ascii="Times New Roman" w:hAnsi="Times New Roman" w:cs="Times New Roman"/>
          <w:sz w:val="28"/>
          <w:szCs w:val="28"/>
        </w:rPr>
        <w:t>26948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0FF0">
        <w:rPr>
          <w:rFonts w:ascii="Times New Roman" w:hAnsi="Times New Roman" w:cs="Times New Roman"/>
          <w:sz w:val="28"/>
          <w:szCs w:val="28"/>
        </w:rPr>
        <w:t xml:space="preserve">от </w:t>
      </w:r>
      <w:r w:rsidRPr="009D5B78">
        <w:rPr>
          <w:rFonts w:ascii="Times New Roman" w:hAnsi="Times New Roman" w:cs="Times New Roman"/>
          <w:sz w:val="28"/>
          <w:szCs w:val="28"/>
        </w:rPr>
        <w:t>31.07.2015</w:t>
      </w:r>
      <w:r w:rsidRPr="00680FF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запланированное на период с 11.05.2020 по 29.05</w:t>
      </w:r>
      <w:r w:rsidRPr="00680FF0">
        <w:rPr>
          <w:rFonts w:ascii="Times New Roman" w:hAnsi="Times New Roman" w:cs="Times New Roman"/>
          <w:sz w:val="28"/>
          <w:szCs w:val="28"/>
        </w:rPr>
        <w:t>.2020.</w:t>
      </w:r>
      <w:proofErr w:type="gramEnd"/>
    </w:p>
    <w:p w:rsidR="004865FA" w:rsidRPr="00680FF0" w:rsidRDefault="004865FA" w:rsidP="004865FA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F0">
        <w:rPr>
          <w:rFonts w:ascii="Times New Roman" w:hAnsi="Times New Roman" w:cs="Times New Roman"/>
          <w:sz w:val="28"/>
          <w:szCs w:val="28"/>
        </w:rPr>
        <w:t xml:space="preserve">2. Отделу организационной, правовой работы и кадров в течение 3-х дней внести необходимые изменения в соответствующие разделы Плана деятельности Енисейского управления Федеральной службы по надзору в сфере связи, информационных технологий и массовых коммуникаций на 2020 год, размещенного на </w:t>
      </w:r>
      <w:proofErr w:type="gramStart"/>
      <w:r w:rsidRPr="00680FF0">
        <w:rPr>
          <w:rFonts w:ascii="Times New Roman" w:hAnsi="Times New Roman" w:cs="Times New Roman"/>
          <w:sz w:val="28"/>
          <w:szCs w:val="28"/>
        </w:rPr>
        <w:t>Интернет-странице</w:t>
      </w:r>
      <w:proofErr w:type="gramEnd"/>
      <w:r w:rsidRPr="00680FF0">
        <w:rPr>
          <w:rFonts w:ascii="Times New Roman" w:hAnsi="Times New Roman" w:cs="Times New Roman"/>
          <w:sz w:val="28"/>
          <w:szCs w:val="28"/>
        </w:rPr>
        <w:t xml:space="preserve"> Управления официального сайта Роскомнадзора в сети Интернет: 24.rkn.gov.ru.</w:t>
      </w:r>
    </w:p>
    <w:p w:rsidR="004865FA" w:rsidRPr="00680FF0" w:rsidRDefault="004865FA" w:rsidP="004865FA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0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</w:t>
      </w:r>
      <w:proofErr w:type="gramStart"/>
      <w:r w:rsidRPr="00680FF0">
        <w:rPr>
          <w:rFonts w:ascii="Times New Roman" w:eastAsia="Times New Roman CYR" w:hAnsi="Times New Roman" w:cs="Times New Roman"/>
          <w:sz w:val="28"/>
          <w:szCs w:val="28"/>
        </w:rPr>
        <w:t>Контроль за</w:t>
      </w:r>
      <w:proofErr w:type="gramEnd"/>
      <w:r w:rsidRPr="00680FF0">
        <w:rPr>
          <w:rFonts w:ascii="Times New Roman" w:eastAsia="Times New Roman CYR" w:hAnsi="Times New Roman" w:cs="Times New Roman"/>
          <w:sz w:val="28"/>
          <w:szCs w:val="28"/>
        </w:rPr>
        <w:t xml:space="preserve"> исполнением настоящего Приказа оставляю за собой.</w:t>
      </w:r>
    </w:p>
    <w:p w:rsidR="00242F96" w:rsidRDefault="00242F96" w:rsidP="009D7281">
      <w:pPr>
        <w:widowControl w:val="0"/>
        <w:tabs>
          <w:tab w:val="left" w:pos="90"/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65FA" w:rsidRPr="00D939D7" w:rsidRDefault="004865FA" w:rsidP="009D7281">
      <w:pPr>
        <w:widowControl w:val="0"/>
        <w:tabs>
          <w:tab w:val="left" w:pos="90"/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2F96" w:rsidRPr="00D939D7" w:rsidRDefault="00242F96" w:rsidP="009D7281">
      <w:pPr>
        <w:widowControl w:val="0"/>
        <w:tabs>
          <w:tab w:val="left" w:pos="90"/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9"/>
        <w:gridCol w:w="5140"/>
      </w:tblGrid>
      <w:tr w:rsidR="00242F96" w:rsidTr="00242F96">
        <w:tc>
          <w:tcPr>
            <w:tcW w:w="5139" w:type="dxa"/>
          </w:tcPr>
          <w:p w:rsidR="002F0668" w:rsidRPr="004865FA" w:rsidRDefault="00404954">
            <w:pPr>
              <w:widowControl w:val="0"/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Руководитель</w:t>
            </w:r>
            <w:r w:rsidR="004865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Управления</w:t>
            </w:r>
          </w:p>
        </w:tc>
        <w:tc>
          <w:tcPr>
            <w:tcW w:w="5140" w:type="dxa"/>
          </w:tcPr>
          <w:p w:rsidR="002F0668" w:rsidRDefault="00404954">
            <w:pPr>
              <w:widowControl w:val="0"/>
              <w:tabs>
                <w:tab w:val="left" w:pos="90"/>
                <w:tab w:val="left" w:pos="426"/>
              </w:tabs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Н.А. Бурдюкова</w:t>
            </w:r>
          </w:p>
        </w:tc>
      </w:tr>
    </w:tbl>
    <w:p w:rsidR="004865FA" w:rsidRDefault="004865FA" w:rsidP="004865FA">
      <w:pPr>
        <w:widowControl w:val="0"/>
        <w:tabs>
          <w:tab w:val="left" w:pos="9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65FA" w:rsidRDefault="004865FA" w:rsidP="004865FA">
      <w:pPr>
        <w:widowControl w:val="0"/>
        <w:tabs>
          <w:tab w:val="left" w:pos="9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65FA" w:rsidRDefault="004865FA" w:rsidP="004865FA">
      <w:pPr>
        <w:widowControl w:val="0"/>
        <w:tabs>
          <w:tab w:val="left" w:pos="9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65FA" w:rsidRDefault="004865FA" w:rsidP="004865FA">
      <w:pPr>
        <w:widowControl w:val="0"/>
        <w:tabs>
          <w:tab w:val="left" w:pos="9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65FA" w:rsidRDefault="004865FA" w:rsidP="004865FA">
      <w:pPr>
        <w:widowControl w:val="0"/>
        <w:tabs>
          <w:tab w:val="left" w:pos="9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65FA" w:rsidRDefault="004865FA" w:rsidP="004865FA">
      <w:pPr>
        <w:widowControl w:val="0"/>
        <w:tabs>
          <w:tab w:val="left" w:pos="9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65FA" w:rsidRDefault="004865FA" w:rsidP="004865FA">
      <w:pPr>
        <w:widowControl w:val="0"/>
        <w:tabs>
          <w:tab w:val="left" w:pos="9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65FA" w:rsidRDefault="004865FA" w:rsidP="004865FA">
      <w:pPr>
        <w:widowControl w:val="0"/>
        <w:tabs>
          <w:tab w:val="left" w:pos="9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65FA" w:rsidRDefault="004865FA" w:rsidP="004865FA">
      <w:pPr>
        <w:widowControl w:val="0"/>
        <w:tabs>
          <w:tab w:val="left" w:pos="9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65FA" w:rsidRDefault="004865FA" w:rsidP="004865FA">
      <w:pPr>
        <w:widowControl w:val="0"/>
        <w:tabs>
          <w:tab w:val="left" w:pos="9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65FA" w:rsidRDefault="004865FA" w:rsidP="004865FA">
      <w:pPr>
        <w:widowControl w:val="0"/>
        <w:tabs>
          <w:tab w:val="left" w:pos="9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65FA" w:rsidRDefault="004865FA" w:rsidP="004865FA">
      <w:pPr>
        <w:widowControl w:val="0"/>
        <w:tabs>
          <w:tab w:val="left" w:pos="9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65FA" w:rsidRDefault="004865FA" w:rsidP="004865FA">
      <w:pPr>
        <w:widowControl w:val="0"/>
        <w:tabs>
          <w:tab w:val="left" w:pos="9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65FA" w:rsidRDefault="004865FA" w:rsidP="004865FA">
      <w:pPr>
        <w:widowControl w:val="0"/>
        <w:tabs>
          <w:tab w:val="left" w:pos="9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65FA" w:rsidRDefault="004865FA" w:rsidP="004865FA">
      <w:pPr>
        <w:widowControl w:val="0"/>
        <w:tabs>
          <w:tab w:val="left" w:pos="9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65FA" w:rsidRDefault="004865FA" w:rsidP="004865FA">
      <w:pPr>
        <w:widowControl w:val="0"/>
        <w:tabs>
          <w:tab w:val="left" w:pos="9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65FA" w:rsidRDefault="004865FA" w:rsidP="004865FA">
      <w:pPr>
        <w:widowControl w:val="0"/>
        <w:tabs>
          <w:tab w:val="left" w:pos="9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65FA" w:rsidRPr="003155A0" w:rsidRDefault="004865FA" w:rsidP="004865FA">
      <w:pPr>
        <w:suppressAutoHyphens w:val="0"/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</w:t>
      </w:r>
      <w:r w:rsidRPr="003155A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роект приказа подготовлен </w:t>
      </w:r>
    </w:p>
    <w:p w:rsidR="004865FA" w:rsidRPr="003155A0" w:rsidRDefault="004865FA" w:rsidP="004865FA">
      <w:pPr>
        <w:tabs>
          <w:tab w:val="left" w:pos="7655"/>
        </w:tabs>
        <w:suppressAutoHyphens w:val="0"/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Начальник</w:t>
      </w:r>
      <w:r w:rsidRPr="003155A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ОК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</w:t>
      </w:r>
      <w:r w:rsidRPr="003155A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СМК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ab/>
      </w:r>
      <w:r w:rsidR="008727C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А.А.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Сватусь</w:t>
      </w:r>
      <w:proofErr w:type="spellEnd"/>
    </w:p>
    <w:p w:rsidR="004865FA" w:rsidRPr="003155A0" w:rsidRDefault="004865FA" w:rsidP="004865FA">
      <w:pPr>
        <w:tabs>
          <w:tab w:val="left" w:pos="7938"/>
        </w:tabs>
        <w:suppressAutoHyphens w:val="0"/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ab/>
      </w:r>
      <w:r w:rsidR="008727C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21.04.2020</w:t>
      </w:r>
    </w:p>
    <w:p w:rsidR="004865FA" w:rsidRPr="003155A0" w:rsidRDefault="004865FA" w:rsidP="004865FA">
      <w:pPr>
        <w:widowControl w:val="0"/>
        <w:tabs>
          <w:tab w:val="left" w:pos="90"/>
          <w:tab w:val="left" w:pos="5781"/>
          <w:tab w:val="left" w:pos="6379"/>
          <w:tab w:val="left" w:pos="6521"/>
        </w:tabs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3155A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СОГЛАСОВАНО:</w:t>
      </w:r>
    </w:p>
    <w:p w:rsidR="004865FA" w:rsidRPr="003155A0" w:rsidRDefault="004865FA" w:rsidP="004865FA">
      <w:pPr>
        <w:suppressAutoHyphens w:val="0"/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4865FA" w:rsidRPr="003155A0" w:rsidRDefault="004865FA" w:rsidP="004865FA">
      <w:pPr>
        <w:tabs>
          <w:tab w:val="left" w:pos="7655"/>
        </w:tabs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Н</w:t>
      </w:r>
      <w:r w:rsidRPr="003155A0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 xml:space="preserve">ачальник </w:t>
      </w:r>
      <w:proofErr w:type="spellStart"/>
      <w:r w:rsidRPr="003155A0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ООПРиК</w:t>
      </w:r>
      <w:proofErr w:type="spellEnd"/>
      <w:r w:rsidRPr="003155A0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ab/>
      </w:r>
      <w:r w:rsidR="008727C9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 xml:space="preserve">        </w:t>
      </w:r>
      <w:r w:rsidRPr="003155A0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Е.</w:t>
      </w:r>
      <w:r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Г</w:t>
      </w:r>
      <w:r w:rsidRPr="003155A0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Сафьянова</w:t>
      </w:r>
      <w:proofErr w:type="spellEnd"/>
    </w:p>
    <w:p w:rsidR="004865FA" w:rsidRDefault="004865FA" w:rsidP="004865FA">
      <w:pPr>
        <w:tabs>
          <w:tab w:val="left" w:pos="7938"/>
        </w:tabs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ab/>
      </w:r>
      <w:r w:rsidR="008727C9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21.04.2020</w:t>
      </w:r>
    </w:p>
    <w:p w:rsidR="00722EFD" w:rsidRDefault="00722EFD" w:rsidP="00722EFD">
      <w:pPr>
        <w:widowControl w:val="0"/>
        <w:tabs>
          <w:tab w:val="left" w:pos="9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88"/>
        <w:gridCol w:w="2258"/>
      </w:tblGrid>
      <w:tr w:rsidR="00A164EA" w:rsidTr="008041F4">
        <w:trPr>
          <w:cantSplit/>
          <w:trHeight w:val="384"/>
          <w:jc w:val="center"/>
        </w:trPr>
        <w:tc>
          <w:tcPr>
            <w:tcW w:w="988" w:type="dxa"/>
            <w:tcBorders>
              <w:bottom w:val="nil"/>
            </w:tcBorders>
          </w:tcPr>
          <w:p w:rsidR="00A164EA" w:rsidRDefault="00DD2ABC">
            <w:pPr>
              <w:keepNext/>
              <w:keepLines/>
              <w:spacing w:after="0"/>
            </w:pPr>
            <w:sdt>
              <w:sdtPr>
                <w:rPr>
                  <w:rFonts w:ascii="Arial Black" w:hAnsi="Arial Black"/>
                  <w:b/>
                  <w:sz w:val="10"/>
                  <w:szCs w:val="10"/>
                  <w:lang w:val="en-US"/>
                </w:rPr>
                <w:tag w:val="sign.gerb"/>
                <w:id w:val="-2084431828"/>
                <w:showingPlcHdr/>
                <w:text/>
              </w:sdtPr>
              <w:sdtEndPr/>
              <w:sdtContent>
                <w:r>
                  <w:rPr>
                    <w:rFonts w:ascii="Arial Black" w:hAnsi="Arial Black"/>
                    <w:b/>
                    <w:noProof/>
                    <w:sz w:val="10"/>
                    <w:szCs w:val="10"/>
                    <w:lang w:eastAsia="ru-RU"/>
                  </w:rPr>
                  <w:drawing>
                    <wp:inline distT="0" distB="0" distL="0" distR="0">
                      <wp:extent cx="490474" cy="332524"/>
                      <wp:effectExtent l="0" t="0" r="0" b="0"/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"/>
                              <pic:cNvPicPr/>
                            </pic:nvPicPr>
                            <pic:blipFill>
                              <a:blip r:embed="rId1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90474" cy="33252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2097" w:type="dxa"/>
            <w:tcBorders>
              <w:bottom w:val="nil"/>
            </w:tcBorders>
            <w:vAlign w:val="center"/>
          </w:tcPr>
          <w:p w:rsidR="00A164EA" w:rsidRDefault="00DD2ABC">
            <w:pPr>
              <w:keepNext/>
              <w:keepLines/>
              <w:spacing w:after="0"/>
              <w:jc w:val="center"/>
            </w:pPr>
            <w:r>
              <w:rPr>
                <w:rFonts w:ascii="Franklin Gothic Medium" w:hAnsi="Franklin Gothic Medium"/>
                <w:b/>
                <w:sz w:val="10"/>
                <w:szCs w:val="10"/>
              </w:rPr>
              <w:t>Документ подписан электронной подписью в системе электронного документооборота Роскомнадзора</w:t>
            </w:r>
          </w:p>
        </w:tc>
      </w:tr>
      <w:tr w:rsidR="00A164EA" w:rsidTr="008041F4">
        <w:trPr>
          <w:cantSplit/>
          <w:trHeight w:val="284"/>
          <w:jc w:val="center"/>
        </w:trPr>
        <w:tc>
          <w:tcPr>
            <w:tcW w:w="3085" w:type="dxa"/>
            <w:gridSpan w:val="2"/>
            <w:tcBorders>
              <w:top w:val="nil"/>
              <w:bottom w:val="nil"/>
            </w:tcBorders>
            <w:shd w:val="pct70" w:color="auto" w:fill="auto"/>
            <w:vAlign w:val="center"/>
          </w:tcPr>
          <w:p w:rsidR="00A164EA" w:rsidRDefault="00DD2ABC">
            <w:pPr>
              <w:keepNext/>
              <w:keepLines/>
              <w:spacing w:after="0"/>
              <w:jc w:val="center"/>
            </w:pPr>
            <w:r>
              <w:rPr>
                <w:rFonts w:ascii="Arial Black" w:hAnsi="Arial Black"/>
                <w:color w:val="FFFFFF"/>
                <w:sz w:val="12"/>
                <w:szCs w:val="12"/>
              </w:rPr>
              <w:t xml:space="preserve">СВЕДЕНИЯ О </w:t>
            </w:r>
            <w:r>
              <w:rPr>
                <w:rFonts w:ascii="Arial Black" w:hAnsi="Arial Black"/>
                <w:color w:val="FFFFFF"/>
                <w:sz w:val="12"/>
                <w:szCs w:val="12"/>
              </w:rPr>
              <w:t>СЕРТИФИКАТЕ ЭП</w:t>
            </w:r>
          </w:p>
        </w:tc>
      </w:tr>
      <w:tr w:rsidR="00A164EA" w:rsidTr="008041F4">
        <w:trPr>
          <w:cantSplit/>
          <w:jc w:val="center"/>
        </w:trPr>
        <w:tc>
          <w:tcPr>
            <w:tcW w:w="988" w:type="dxa"/>
          </w:tcPr>
          <w:p w:rsidR="00A164EA" w:rsidRDefault="00DD2ABC">
            <w:pPr>
              <w:keepNext/>
              <w:keepLines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0"/>
                <w:szCs w:val="10"/>
              </w:rPr>
              <w:t>Сертификат</w:t>
            </w:r>
          </w:p>
        </w:tc>
        <w:tc>
          <w:tcPr>
            <w:tcW w:w="2097" w:type="dxa"/>
          </w:tcPr>
          <w:p w:rsidR="00A164EA" w:rsidRDefault="00DD2ABC">
            <w:pPr>
              <w:keepNext/>
              <w:keepLines/>
              <w:spacing w:after="0"/>
            </w:pPr>
            <w:sdt>
              <w:sdtPr>
                <w:rPr>
                  <w:rFonts w:ascii="Arial Black" w:hAnsi="Arial Black"/>
                  <w:b/>
                  <w:sz w:val="10"/>
                  <w:szCs w:val="10"/>
                </w:rPr>
                <w:tag w:val="sign.serialNumber"/>
                <w:id w:val="-221753081"/>
                <w:text/>
              </w:sdtPr>
              <w:sdtEndPr/>
              <w:sdtContent>
                <w:r>
                  <w:rPr>
                    <w:rFonts w:ascii="Arial Black" w:hAnsi="Arial Black"/>
                    <w:b/>
                    <w:sz w:val="10"/>
                    <w:szCs w:val="10"/>
                    <w:lang w:val="en-US"/>
                  </w:rPr>
                  <w:t>1d61792e422fa900000000329920003</w:t>
                </w:r>
              </w:sdtContent>
            </w:sdt>
          </w:p>
        </w:tc>
      </w:tr>
      <w:tr w:rsidR="00A164EA" w:rsidTr="008041F4">
        <w:trPr>
          <w:cantSplit/>
          <w:jc w:val="center"/>
        </w:trPr>
        <w:tc>
          <w:tcPr>
            <w:tcW w:w="988" w:type="dxa"/>
            <w:tcBorders>
              <w:top w:val="nil"/>
            </w:tcBorders>
          </w:tcPr>
          <w:p w:rsidR="00A164EA" w:rsidRDefault="00DD2ABC">
            <w:pPr>
              <w:keepNext/>
              <w:keepLines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0"/>
                <w:szCs w:val="10"/>
              </w:rPr>
              <w:t>Владелец</w:t>
            </w:r>
          </w:p>
        </w:tc>
        <w:tc>
          <w:tcPr>
            <w:tcW w:w="2097" w:type="dxa"/>
            <w:tcBorders>
              <w:top w:val="nil"/>
            </w:tcBorders>
          </w:tcPr>
          <w:p w:rsidR="00A164EA" w:rsidRDefault="00DD2ABC">
            <w:pPr>
              <w:keepNext/>
              <w:keepLines/>
              <w:spacing w:after="0"/>
            </w:pPr>
            <w:sdt>
              <w:sdtPr>
                <w:rPr>
                  <w:rFonts w:ascii="Arial Black" w:hAnsi="Arial Black"/>
                  <w:b/>
                  <w:sz w:val="10"/>
                  <w:szCs w:val="10"/>
                </w:rPr>
                <w:tag w:val="sign.owner"/>
                <w:id w:val="609634177"/>
                <w:text/>
              </w:sdtPr>
              <w:sdtEndPr/>
              <w:sdtContent>
                <w:r>
                  <w:rPr>
                    <w:rFonts w:ascii="Arial Black" w:hAnsi="Arial Black"/>
                    <w:b/>
                    <w:sz w:val="10"/>
                    <w:szCs w:val="10"/>
                  </w:rPr>
                  <w:t>Бурдюкова Наталья Анатольевна</w:t>
                </w:r>
              </w:sdtContent>
            </w:sdt>
          </w:p>
        </w:tc>
      </w:tr>
      <w:tr w:rsidR="00A164EA" w:rsidTr="008041F4">
        <w:trPr>
          <w:cantSplit/>
          <w:jc w:val="center"/>
        </w:trPr>
        <w:tc>
          <w:tcPr>
            <w:tcW w:w="988" w:type="dxa"/>
          </w:tcPr>
          <w:p w:rsidR="00A164EA" w:rsidRDefault="00DD2ABC">
            <w:pPr>
              <w:keepNext/>
              <w:keepLines/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0"/>
                <w:szCs w:val="10"/>
              </w:rPr>
              <w:t>Действителен</w:t>
            </w:r>
          </w:p>
        </w:tc>
        <w:tc>
          <w:tcPr>
            <w:tcW w:w="2097" w:type="dxa"/>
          </w:tcPr>
          <w:p w:rsidR="00A164EA" w:rsidRDefault="00DD2ABC">
            <w:pPr>
              <w:keepNext/>
              <w:keepLines/>
              <w:spacing w:after="0"/>
            </w:pPr>
            <w:sdt>
              <w:sdtPr>
                <w:rPr>
                  <w:rFonts w:ascii="Arial Black" w:hAnsi="Arial Black"/>
                  <w:b/>
                  <w:sz w:val="10"/>
                  <w:szCs w:val="10"/>
                </w:rPr>
                <w:tag w:val="sign.actualDate"/>
                <w:id w:val="-1712338060"/>
              </w:sdtPr>
              <w:sdtEndPr/>
              <w:sdtContent>
                <w:r>
                  <w:rPr>
                    <w:rFonts w:ascii="Arial Black" w:hAnsi="Arial Black"/>
                    <w:b/>
                    <w:sz w:val="10"/>
                    <w:szCs w:val="10"/>
                    <w:lang w:val="en-US"/>
                  </w:rPr>
                  <w:t>с 21.04.2020 по 21.04.2021</w:t>
                </w:r>
              </w:sdtContent>
            </w:sdt>
          </w:p>
        </w:tc>
      </w:tr>
    </w:tbl>
    <w:p w:rsidR="00000000" w:rsidRDefault="00DD2ABC"/>
    <w:sectPr w:rsidR="00000000" w:rsidSect="00722EFD">
      <w:headerReference w:type="default" r:id="rId12"/>
      <w:footerReference w:type="default" r:id="rId13"/>
      <w:pgSz w:w="11906" w:h="16838"/>
      <w:pgMar w:top="1134" w:right="850" w:bottom="113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56F" w:rsidRDefault="00F4356F" w:rsidP="00AE17C7">
      <w:pPr>
        <w:spacing w:after="0" w:line="240" w:lineRule="auto"/>
      </w:pPr>
      <w:r>
        <w:separator/>
      </w:r>
    </w:p>
  </w:endnote>
  <w:endnote w:type="continuationSeparator" w:id="0">
    <w:p w:rsidR="00F4356F" w:rsidRDefault="00F4356F" w:rsidP="00AE1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7C7" w:rsidRPr="00583AF1" w:rsidRDefault="00AE17C7" w:rsidP="00AE17C7">
    <w:pPr>
      <w:suppressAutoHyphens w:val="0"/>
      <w:spacing w:after="0" w:line="240" w:lineRule="auto"/>
      <w:rPr>
        <w:rFonts w:ascii="Times New Roman" w:eastAsia="Times New Roman" w:hAnsi="Times New Roman" w:cs="Times New Roman"/>
        <w:color w:val="auto"/>
        <w:highlight w:val="yellow"/>
        <w:lang w:eastAsia="ru-RU"/>
      </w:rPr>
    </w:pPr>
    <w:r>
      <w:rPr>
        <w:rFonts w:ascii="Times New Roman" w:eastAsia="Times New Roman" w:hAnsi="Times New Roman" w:cs="Times New Roman"/>
        <w:color w:val="auto"/>
        <w:lang w:eastAsia="ru-RU"/>
      </w:rPr>
      <w:t>Исполнитель</w:t>
    </w:r>
    <w:r w:rsidRPr="00583AF1">
      <w:rPr>
        <w:rFonts w:ascii="Times New Roman" w:eastAsia="Times New Roman" w:hAnsi="Times New Roman" w:cs="Times New Roman"/>
        <w:color w:val="auto"/>
        <w:lang w:eastAsia="ru-RU"/>
      </w:rPr>
      <w:t xml:space="preserve">: </w:t>
    </w:r>
    <w:sdt>
      <w:sdtPr>
        <w:rPr>
          <w:rFonts w:ascii="Times New Roman" w:eastAsia="Times New Roman" w:hAnsi="Times New Roman" w:cs="Times New Roman"/>
          <w:color w:val="auto"/>
          <w:lang w:eastAsia="ru-RU"/>
        </w:rPr>
        <w:tag w:val="responsibleWorkerEis"/>
        <w:id w:val="-1839689884"/>
        <w:text/>
      </w:sdtPr>
      <w:sdtEndPr/>
      <w:sdtContent>
        <w:r>
          <w:rPr>
            <w:rFonts w:ascii="Times New Roman" w:eastAsia="Times New Roman" w:hAnsi="Times New Roman" w:cs="Times New Roman"/>
            <w:color w:val="auto"/>
            <w:lang w:eastAsia="ru-RU"/>
          </w:rPr>
          <w:t>Янина Анастасия Николаевна</w:t>
        </w:r>
      </w:sdtContent>
    </w:sdt>
    <w:r w:rsidR="00583AF1" w:rsidRPr="00583AF1">
      <w:rPr>
        <w:rFonts w:ascii="Times New Roman" w:eastAsia="Times New Roman" w:hAnsi="Times New Roman" w:cs="Times New Roman"/>
        <w:color w:val="auto"/>
        <w:lang w:eastAsia="ru-RU"/>
      </w:rPr>
      <w:t xml:space="preserve">, </w:t>
    </w:r>
    <w:sdt>
      <w:sdtPr>
        <w:rPr>
          <w:rFonts w:ascii="Times New Roman" w:eastAsia="Times New Roman" w:hAnsi="Times New Roman" w:cs="Times New Roman"/>
          <w:color w:val="auto"/>
          <w:lang w:val="en-US" w:eastAsia="ru-RU"/>
        </w:rPr>
        <w:tag w:val="responsibleWorkerPostEis"/>
        <w:id w:val="-982763347"/>
      </w:sdtPr>
      <w:sdtEndPr/>
      <w:sdtContent>
        <w:r w:rsidR="008727C9">
          <w:rPr>
            <w:rFonts w:ascii="Times New Roman" w:eastAsia="Times New Roman" w:hAnsi="Times New Roman" w:cs="Times New Roman"/>
            <w:color w:val="auto"/>
            <w:lang w:eastAsia="ru-RU"/>
          </w:rPr>
          <w:t>с</w:t>
        </w:r>
        <w:r w:rsidRPr="004865FA">
          <w:rPr>
            <w:rFonts w:ascii="Times New Roman" w:eastAsia="Times New Roman" w:hAnsi="Times New Roman" w:cs="Times New Roman"/>
            <w:color w:val="auto"/>
            <w:lang w:eastAsia="ru-RU"/>
          </w:rPr>
          <w:t>пециалист - эксперт</w:t>
        </w:r>
      </w:sdtContent>
    </w:sdt>
  </w:p>
  <w:p w:rsidR="00AE17C7" w:rsidRPr="00AE17C7" w:rsidRDefault="00AE17C7" w:rsidP="004865FA">
    <w:pPr>
      <w:tabs>
        <w:tab w:val="left" w:pos="3032"/>
      </w:tabs>
      <w:suppressAutoHyphens w:val="0"/>
      <w:spacing w:after="0" w:line="240" w:lineRule="auto"/>
      <w:rPr>
        <w:rFonts w:ascii="Times New Roman" w:eastAsia="Times New Roman" w:hAnsi="Times New Roman" w:cs="Times New Roman"/>
        <w:color w:val="auto"/>
        <w:lang w:eastAsia="ru-RU"/>
      </w:rPr>
    </w:pPr>
    <w:r>
      <w:rPr>
        <w:rFonts w:ascii="Times New Roman" w:eastAsia="Times New Roman" w:hAnsi="Times New Roman" w:cs="Times New Roman"/>
        <w:color w:val="auto"/>
        <w:lang w:eastAsia="ru-RU"/>
      </w:rPr>
      <w:t>Тел.:</w:t>
    </w:r>
    <w:r w:rsidRPr="004865FA">
      <w:rPr>
        <w:rFonts w:ascii="Times New Roman" w:eastAsia="Times New Roman" w:hAnsi="Times New Roman" w:cs="Times New Roman"/>
        <w:color w:val="auto"/>
        <w:lang w:eastAsia="ru-RU"/>
      </w:rPr>
      <w:t xml:space="preserve"> </w:t>
    </w:r>
    <w:sdt>
      <w:sdtPr>
        <w:rPr>
          <w:rFonts w:ascii="Times New Roman" w:eastAsia="Times New Roman" w:hAnsi="Times New Roman" w:cs="Times New Roman"/>
          <w:color w:val="auto"/>
          <w:lang w:eastAsia="ru-RU"/>
        </w:rPr>
        <w:tag w:val="responsibleWorkerPhoneEis"/>
        <w:id w:val="425936993"/>
        <w:text/>
      </w:sdtPr>
      <w:sdtEndPr/>
      <w:sdtContent>
        <w:r w:rsidR="004865FA">
          <w:rPr>
            <w:rFonts w:ascii="Times New Roman" w:eastAsia="Times New Roman" w:hAnsi="Times New Roman" w:cs="Times New Roman"/>
            <w:color w:val="auto"/>
            <w:lang w:eastAsia="ru-RU"/>
          </w:rPr>
          <w:t xml:space="preserve">(391) 2347197 доб. 276, </w:t>
        </w:r>
        <w:r w:rsidR="004865FA" w:rsidRPr="000071CA">
          <w:rPr>
            <w:rFonts w:ascii="Times New Roman" w:eastAsia="Times New Roman" w:hAnsi="Times New Roman" w:cs="Times New Roman"/>
            <w:color w:val="auto"/>
            <w:lang w:eastAsia="ru-RU"/>
          </w:rPr>
          <w:t>rsockanc24@rkn.gov.ru</w:t>
        </w:r>
      </w:sdtContent>
    </w:sdt>
    <w:r w:rsidR="004865FA">
      <w:rPr>
        <w:rFonts w:ascii="Times New Roman" w:eastAsia="Times New Roman" w:hAnsi="Times New Roman" w:cs="Times New Roman"/>
        <w:color w:val="auto"/>
        <w:lang w:eastAsia="ru-RU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56F" w:rsidRDefault="00F4356F" w:rsidP="00AE17C7">
      <w:pPr>
        <w:spacing w:after="0" w:line="240" w:lineRule="auto"/>
      </w:pPr>
      <w:r>
        <w:separator/>
      </w:r>
    </w:p>
  </w:footnote>
  <w:footnote w:type="continuationSeparator" w:id="0">
    <w:p w:rsidR="00F4356F" w:rsidRDefault="00F4356F" w:rsidP="00AE17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34021242"/>
      <w:docPartObj>
        <w:docPartGallery w:val="Page Numbers (Top of Page)"/>
        <w:docPartUnique/>
      </w:docPartObj>
    </w:sdtPr>
    <w:sdtEndPr/>
    <w:sdtContent>
      <w:p w:rsidR="00722EFD" w:rsidRPr="00722EFD" w:rsidRDefault="00722EFD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22EF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22EF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22EF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D2AB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22EF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22EFD" w:rsidRDefault="00722EF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1E5894"/>
    <w:multiLevelType w:val="multilevel"/>
    <w:tmpl w:val="C39248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DCB7781"/>
    <w:multiLevelType w:val="multilevel"/>
    <w:tmpl w:val="D9C848F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281"/>
    <w:rsid w:val="0000027B"/>
    <w:rsid w:val="00061167"/>
    <w:rsid w:val="000740F3"/>
    <w:rsid w:val="000C1CE0"/>
    <w:rsid w:val="000F694E"/>
    <w:rsid w:val="000F6D3F"/>
    <w:rsid w:val="00132A70"/>
    <w:rsid w:val="00134D66"/>
    <w:rsid w:val="00141450"/>
    <w:rsid w:val="00154724"/>
    <w:rsid w:val="001A4E58"/>
    <w:rsid w:val="001C2532"/>
    <w:rsid w:val="001D1155"/>
    <w:rsid w:val="001D5F27"/>
    <w:rsid w:val="001F17AC"/>
    <w:rsid w:val="002235D4"/>
    <w:rsid w:val="00242F96"/>
    <w:rsid w:val="00251824"/>
    <w:rsid w:val="00272472"/>
    <w:rsid w:val="002733E7"/>
    <w:rsid w:val="002A2C8B"/>
    <w:rsid w:val="002F0668"/>
    <w:rsid w:val="002F32DC"/>
    <w:rsid w:val="003A2B49"/>
    <w:rsid w:val="0040183A"/>
    <w:rsid w:val="00402939"/>
    <w:rsid w:val="00404954"/>
    <w:rsid w:val="004865FA"/>
    <w:rsid w:val="0049523F"/>
    <w:rsid w:val="0050001D"/>
    <w:rsid w:val="00504A73"/>
    <w:rsid w:val="0057695C"/>
    <w:rsid w:val="00583AF1"/>
    <w:rsid w:val="005B25CD"/>
    <w:rsid w:val="005B379B"/>
    <w:rsid w:val="005C0D16"/>
    <w:rsid w:val="005D6055"/>
    <w:rsid w:val="00606841"/>
    <w:rsid w:val="00630D88"/>
    <w:rsid w:val="0069470E"/>
    <w:rsid w:val="006B7ED6"/>
    <w:rsid w:val="006D00EE"/>
    <w:rsid w:val="00722EFD"/>
    <w:rsid w:val="00742129"/>
    <w:rsid w:val="007772FE"/>
    <w:rsid w:val="00791F4B"/>
    <w:rsid w:val="007B54EC"/>
    <w:rsid w:val="007B7922"/>
    <w:rsid w:val="007C06C3"/>
    <w:rsid w:val="007D091E"/>
    <w:rsid w:val="007D3D40"/>
    <w:rsid w:val="00826F87"/>
    <w:rsid w:val="008727C9"/>
    <w:rsid w:val="008F1B29"/>
    <w:rsid w:val="00957258"/>
    <w:rsid w:val="009B62A6"/>
    <w:rsid w:val="009D7281"/>
    <w:rsid w:val="009E6372"/>
    <w:rsid w:val="00A164EA"/>
    <w:rsid w:val="00A51CE2"/>
    <w:rsid w:val="00A94D6A"/>
    <w:rsid w:val="00AE17C7"/>
    <w:rsid w:val="00B013F0"/>
    <w:rsid w:val="00B01719"/>
    <w:rsid w:val="00B21453"/>
    <w:rsid w:val="00BB0980"/>
    <w:rsid w:val="00BC5D3D"/>
    <w:rsid w:val="00C36C63"/>
    <w:rsid w:val="00CF104B"/>
    <w:rsid w:val="00D01255"/>
    <w:rsid w:val="00D47C8B"/>
    <w:rsid w:val="00D939D7"/>
    <w:rsid w:val="00DD2ABC"/>
    <w:rsid w:val="00DF46E3"/>
    <w:rsid w:val="00E40538"/>
    <w:rsid w:val="00E906FF"/>
    <w:rsid w:val="00EB3B62"/>
    <w:rsid w:val="00EE5457"/>
    <w:rsid w:val="00F3092A"/>
    <w:rsid w:val="00F4356F"/>
    <w:rsid w:val="00F47FCE"/>
    <w:rsid w:val="00FB7BF7"/>
    <w:rsid w:val="00FC2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281"/>
    <w:pPr>
      <w:suppressAutoHyphens/>
    </w:pPr>
    <w:rPr>
      <w:rFonts w:ascii="Calibri" w:eastAsia="Calibri" w:hAnsi="Calibri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D7281"/>
    <w:rPr>
      <w:color w:val="808080"/>
    </w:rPr>
  </w:style>
  <w:style w:type="table" w:customStyle="1" w:styleId="1">
    <w:name w:val="Сетка таблицы1"/>
    <w:basedOn w:val="a1"/>
    <w:rsid w:val="009D7281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D7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7281"/>
    <w:rPr>
      <w:rFonts w:ascii="Tahoma" w:eastAsia="Calibri" w:hAnsi="Tahoma" w:cs="Tahoma"/>
      <w:color w:val="00000A"/>
      <w:sz w:val="16"/>
      <w:szCs w:val="16"/>
    </w:rPr>
  </w:style>
  <w:style w:type="table" w:styleId="a6">
    <w:name w:val="Table Grid"/>
    <w:basedOn w:val="a1"/>
    <w:uiPriority w:val="59"/>
    <w:rsid w:val="00F47F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32A70"/>
    <w:pPr>
      <w:ind w:left="720"/>
      <w:contextualSpacing/>
    </w:pPr>
  </w:style>
  <w:style w:type="paragraph" w:customStyle="1" w:styleId="a8">
    <w:name w:val="Содержимое врезки"/>
    <w:basedOn w:val="a"/>
    <w:rsid w:val="00242F96"/>
  </w:style>
  <w:style w:type="paragraph" w:styleId="a9">
    <w:name w:val="header"/>
    <w:basedOn w:val="a"/>
    <w:link w:val="aa"/>
    <w:uiPriority w:val="99"/>
    <w:unhideWhenUsed/>
    <w:rsid w:val="00AE1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E17C7"/>
    <w:rPr>
      <w:rFonts w:ascii="Calibri" w:eastAsia="Calibri" w:hAnsi="Calibri"/>
      <w:color w:val="00000A"/>
    </w:rPr>
  </w:style>
  <w:style w:type="paragraph" w:styleId="ab">
    <w:name w:val="footer"/>
    <w:basedOn w:val="a"/>
    <w:link w:val="ac"/>
    <w:uiPriority w:val="99"/>
    <w:unhideWhenUsed/>
    <w:rsid w:val="00AE1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E17C7"/>
    <w:rPr>
      <w:rFonts w:ascii="Calibri" w:eastAsia="Calibri" w:hAnsi="Calibri"/>
      <w:color w:val="00000A"/>
    </w:rPr>
  </w:style>
  <w:style w:type="character" w:styleId="ad">
    <w:name w:val="annotation reference"/>
    <w:basedOn w:val="a0"/>
    <w:uiPriority w:val="99"/>
    <w:semiHidden/>
    <w:unhideWhenUsed/>
    <w:rsid w:val="0015472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154724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154724"/>
    <w:rPr>
      <w:rFonts w:ascii="Calibri" w:eastAsia="Calibri" w:hAnsi="Calibri"/>
      <w:color w:val="00000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281"/>
    <w:pPr>
      <w:suppressAutoHyphens/>
    </w:pPr>
    <w:rPr>
      <w:rFonts w:ascii="Calibri" w:eastAsia="Calibri" w:hAnsi="Calibri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D7281"/>
    <w:rPr>
      <w:color w:val="808080"/>
    </w:rPr>
  </w:style>
  <w:style w:type="table" w:customStyle="1" w:styleId="1">
    <w:name w:val="Сетка таблицы1"/>
    <w:basedOn w:val="a1"/>
    <w:rsid w:val="009D7281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D7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7281"/>
    <w:rPr>
      <w:rFonts w:ascii="Tahoma" w:eastAsia="Calibri" w:hAnsi="Tahoma" w:cs="Tahoma"/>
      <w:color w:val="00000A"/>
      <w:sz w:val="16"/>
      <w:szCs w:val="16"/>
    </w:rPr>
  </w:style>
  <w:style w:type="table" w:styleId="a6">
    <w:name w:val="Table Grid"/>
    <w:basedOn w:val="a1"/>
    <w:uiPriority w:val="59"/>
    <w:rsid w:val="00F47F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32A70"/>
    <w:pPr>
      <w:ind w:left="720"/>
      <w:contextualSpacing/>
    </w:pPr>
  </w:style>
  <w:style w:type="paragraph" w:customStyle="1" w:styleId="a8">
    <w:name w:val="Содержимое врезки"/>
    <w:basedOn w:val="a"/>
    <w:rsid w:val="00242F96"/>
  </w:style>
  <w:style w:type="paragraph" w:styleId="a9">
    <w:name w:val="header"/>
    <w:basedOn w:val="a"/>
    <w:link w:val="aa"/>
    <w:uiPriority w:val="99"/>
    <w:unhideWhenUsed/>
    <w:rsid w:val="00AE1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E17C7"/>
    <w:rPr>
      <w:rFonts w:ascii="Calibri" w:eastAsia="Calibri" w:hAnsi="Calibri"/>
      <w:color w:val="00000A"/>
    </w:rPr>
  </w:style>
  <w:style w:type="paragraph" w:styleId="ab">
    <w:name w:val="footer"/>
    <w:basedOn w:val="a"/>
    <w:link w:val="ac"/>
    <w:uiPriority w:val="99"/>
    <w:unhideWhenUsed/>
    <w:rsid w:val="00AE1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E17C7"/>
    <w:rPr>
      <w:rFonts w:ascii="Calibri" w:eastAsia="Calibri" w:hAnsi="Calibri"/>
      <w:color w:val="00000A"/>
    </w:rPr>
  </w:style>
  <w:style w:type="character" w:styleId="ad">
    <w:name w:val="annotation reference"/>
    <w:basedOn w:val="a0"/>
    <w:uiPriority w:val="99"/>
    <w:semiHidden/>
    <w:unhideWhenUsed/>
    <w:rsid w:val="0015472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154724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154724"/>
    <w:rPr>
      <w:rFonts w:ascii="Calibri" w:eastAsia="Calibri" w:hAnsi="Calibri"/>
      <w:color w:val="00000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28D2E709AF042A7961EE03A0FF3FCB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46048C3-9A0B-4EF7-9BF0-E763EB8FD808}"/>
      </w:docPartPr>
      <w:docPartBody>
        <w:p w:rsidR="00475A69" w:rsidRDefault="009E4B49" w:rsidP="009E4B49">
          <w:pPr>
            <w:pStyle w:val="228D2E709AF042A7961EE03A0FF3FCBA19"/>
          </w:pPr>
          <w:r w:rsidRPr="00D01255">
            <w:rPr>
              <w:rStyle w:val="a3"/>
              <w:rFonts w:ascii="Times New Roman" w:hAnsi="Times New Roman" w:cs="Times New Roman"/>
              <w:color w:val="auto"/>
              <w:sz w:val="28"/>
              <w:szCs w:val="28"/>
              <w:lang w:val="en-US"/>
            </w:rPr>
            <w:t xml:space="preserve"> </w:t>
          </w:r>
        </w:p>
      </w:docPartBody>
    </w:docPart>
    <w:docPart>
      <w:docPartPr>
        <w:name w:val="61AE855B5C224E73AFC1FC2B9B56F8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41AC029-3D51-447B-B84A-6A8B1249897C}"/>
      </w:docPartPr>
      <w:docPartBody>
        <w:p w:rsidR="00475A69" w:rsidRDefault="009E4B49" w:rsidP="009E4B49">
          <w:pPr>
            <w:pStyle w:val="61AE855B5C224E73AFC1FC2B9B56F8E819"/>
          </w:pPr>
          <w:r w:rsidRPr="00D01255">
            <w:rPr>
              <w:rStyle w:val="a3"/>
              <w:rFonts w:ascii="Times New Roman" w:hAnsi="Times New Roman" w:cs="Times New Roman"/>
              <w:color w:val="auto"/>
              <w:sz w:val="28"/>
              <w:szCs w:val="28"/>
              <w:lang w:val="en-US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942"/>
    <w:rsid w:val="00023993"/>
    <w:rsid w:val="000247B6"/>
    <w:rsid w:val="00026922"/>
    <w:rsid w:val="00056B3E"/>
    <w:rsid w:val="000A6E6B"/>
    <w:rsid w:val="000B537B"/>
    <w:rsid w:val="001173EA"/>
    <w:rsid w:val="001735DD"/>
    <w:rsid w:val="00183759"/>
    <w:rsid w:val="002063A9"/>
    <w:rsid w:val="002523F4"/>
    <w:rsid w:val="00292E22"/>
    <w:rsid w:val="002937BB"/>
    <w:rsid w:val="002C5DCF"/>
    <w:rsid w:val="002E2A5F"/>
    <w:rsid w:val="002F3E9C"/>
    <w:rsid w:val="00304C52"/>
    <w:rsid w:val="003059F9"/>
    <w:rsid w:val="00324D58"/>
    <w:rsid w:val="00351E44"/>
    <w:rsid w:val="00363F77"/>
    <w:rsid w:val="00372986"/>
    <w:rsid w:val="003851E2"/>
    <w:rsid w:val="003C0C31"/>
    <w:rsid w:val="003D24DA"/>
    <w:rsid w:val="003D61EA"/>
    <w:rsid w:val="003D6212"/>
    <w:rsid w:val="003E000E"/>
    <w:rsid w:val="00425B66"/>
    <w:rsid w:val="0043650F"/>
    <w:rsid w:val="004423BD"/>
    <w:rsid w:val="00447BD3"/>
    <w:rsid w:val="004751DB"/>
    <w:rsid w:val="00475A69"/>
    <w:rsid w:val="004D6D8C"/>
    <w:rsid w:val="004F3EA7"/>
    <w:rsid w:val="0050760A"/>
    <w:rsid w:val="00562942"/>
    <w:rsid w:val="005843A0"/>
    <w:rsid w:val="00585E3B"/>
    <w:rsid w:val="00597A8F"/>
    <w:rsid w:val="005A3AAD"/>
    <w:rsid w:val="005C2344"/>
    <w:rsid w:val="005C43BC"/>
    <w:rsid w:val="005C53D4"/>
    <w:rsid w:val="00620E6D"/>
    <w:rsid w:val="006435C8"/>
    <w:rsid w:val="00656909"/>
    <w:rsid w:val="00671348"/>
    <w:rsid w:val="006E79F7"/>
    <w:rsid w:val="007358D7"/>
    <w:rsid w:val="00780BF5"/>
    <w:rsid w:val="007A6EAC"/>
    <w:rsid w:val="0084390B"/>
    <w:rsid w:val="00861914"/>
    <w:rsid w:val="00873B1F"/>
    <w:rsid w:val="00887347"/>
    <w:rsid w:val="00892F00"/>
    <w:rsid w:val="008C334E"/>
    <w:rsid w:val="008E2A24"/>
    <w:rsid w:val="00917628"/>
    <w:rsid w:val="009379F2"/>
    <w:rsid w:val="00956F3F"/>
    <w:rsid w:val="009703CB"/>
    <w:rsid w:val="009D1EE9"/>
    <w:rsid w:val="009E4B49"/>
    <w:rsid w:val="009F1ED6"/>
    <w:rsid w:val="009F57E4"/>
    <w:rsid w:val="00A45808"/>
    <w:rsid w:val="00AA24F2"/>
    <w:rsid w:val="00AC7148"/>
    <w:rsid w:val="00AD40F0"/>
    <w:rsid w:val="00AF12F7"/>
    <w:rsid w:val="00AF472C"/>
    <w:rsid w:val="00B129CB"/>
    <w:rsid w:val="00B14B32"/>
    <w:rsid w:val="00B61F85"/>
    <w:rsid w:val="00B75A19"/>
    <w:rsid w:val="00BC0F12"/>
    <w:rsid w:val="00BC46BA"/>
    <w:rsid w:val="00C14D36"/>
    <w:rsid w:val="00C534D7"/>
    <w:rsid w:val="00C55F0D"/>
    <w:rsid w:val="00C83A6E"/>
    <w:rsid w:val="00CB5A1E"/>
    <w:rsid w:val="00CD1341"/>
    <w:rsid w:val="00CF3218"/>
    <w:rsid w:val="00D04766"/>
    <w:rsid w:val="00D1451E"/>
    <w:rsid w:val="00D27A16"/>
    <w:rsid w:val="00D55A14"/>
    <w:rsid w:val="00D572F4"/>
    <w:rsid w:val="00D6719D"/>
    <w:rsid w:val="00DB13B6"/>
    <w:rsid w:val="00DE1C94"/>
    <w:rsid w:val="00E41B66"/>
    <w:rsid w:val="00E54076"/>
    <w:rsid w:val="00E704BF"/>
    <w:rsid w:val="00E717DF"/>
    <w:rsid w:val="00E93CF1"/>
    <w:rsid w:val="00EB0E90"/>
    <w:rsid w:val="00F76863"/>
    <w:rsid w:val="00F7753F"/>
    <w:rsid w:val="00FA1CAD"/>
    <w:rsid w:val="00FD3109"/>
    <w:rsid w:val="00FE5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E4B49"/>
    <w:rPr>
      <w:color w:val="808080"/>
    </w:rPr>
  </w:style>
  <w:style w:type="paragraph" w:customStyle="1" w:styleId="89B1863FAD52426DB039B597E21B6B75">
    <w:name w:val="89B1863FAD52426DB039B597E21B6B75"/>
    <w:rsid w:val="00562942"/>
  </w:style>
  <w:style w:type="paragraph" w:customStyle="1" w:styleId="0CD0358288644F4FA8C4BDF35A35144B">
    <w:name w:val="0CD0358288644F4FA8C4BDF35A35144B"/>
    <w:rsid w:val="00562942"/>
  </w:style>
  <w:style w:type="paragraph" w:customStyle="1" w:styleId="0AA1FC638B7A4BAE8DBACF16092F0531">
    <w:name w:val="0AA1FC638B7A4BAE8DBACF16092F0531"/>
    <w:rsid w:val="00562942"/>
  </w:style>
  <w:style w:type="paragraph" w:customStyle="1" w:styleId="0D0B4F0332B4470BAB5D6984597E2332">
    <w:name w:val="0D0B4F0332B4470BAB5D6984597E2332"/>
    <w:rsid w:val="00562942"/>
  </w:style>
  <w:style w:type="paragraph" w:customStyle="1" w:styleId="89B1863FAD52426DB039B597E21B6B751">
    <w:name w:val="89B1863FAD52426DB039B597E21B6B751"/>
    <w:rsid w:val="0091762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">
    <w:name w:val="0CD0358288644F4FA8C4BDF35A35144B1"/>
    <w:rsid w:val="0091762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2">
    <w:name w:val="89B1863FAD52426DB039B597E21B6B752"/>
    <w:rsid w:val="007358D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">
    <w:name w:val="0CD0358288644F4FA8C4BDF35A35144B2"/>
    <w:rsid w:val="007358D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3">
    <w:name w:val="89B1863FAD52426DB039B597E21B6B753"/>
    <w:rsid w:val="004751D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3">
    <w:name w:val="0CD0358288644F4FA8C4BDF35A35144B3"/>
    <w:rsid w:val="004751D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">
    <w:name w:val="33412C9FFE5244C3BC0014F23BBCE00D"/>
    <w:rsid w:val="004751D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4">
    <w:name w:val="89B1863FAD52426DB039B597E21B6B754"/>
    <w:rsid w:val="00DE1C9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4">
    <w:name w:val="0CD0358288644F4FA8C4BDF35A35144B4"/>
    <w:rsid w:val="00DE1C9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">
    <w:name w:val="33412C9FFE5244C3BC0014F23BBCE00D1"/>
    <w:rsid w:val="00DE1C9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5">
    <w:name w:val="89B1863FAD52426DB039B597E21B6B755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5">
    <w:name w:val="0CD0358288644F4FA8C4BDF35A35144B5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2">
    <w:name w:val="33412C9FFE5244C3BC0014F23BBCE00D2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">
    <w:name w:val="738D31F0147C496B85621BEB62D9FB5C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EA12CC44ECA4674B2CF672D71116174">
    <w:name w:val="7EA12CC44ECA4674B2CF672D71116174"/>
    <w:rsid w:val="00892F00"/>
  </w:style>
  <w:style w:type="paragraph" w:customStyle="1" w:styleId="42CA886705E4457EAE18C5D942706776">
    <w:name w:val="42CA886705E4457EAE18C5D942706776"/>
    <w:rsid w:val="00892F00"/>
  </w:style>
  <w:style w:type="paragraph" w:customStyle="1" w:styleId="0E801F2CD544403EAC59B81AD29EFBE6">
    <w:name w:val="0E801F2CD544403EAC59B81AD29EFBE6"/>
    <w:rsid w:val="00892F00"/>
  </w:style>
  <w:style w:type="paragraph" w:customStyle="1" w:styleId="E093073C8DCD400D8083916475AF9D20">
    <w:name w:val="E093073C8DCD400D8083916475AF9D20"/>
    <w:rsid w:val="00892F00"/>
  </w:style>
  <w:style w:type="paragraph" w:customStyle="1" w:styleId="89B1863FAD52426DB039B597E21B6B756">
    <w:name w:val="89B1863FAD52426DB039B597E21B6B756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6">
    <w:name w:val="0CD0358288644F4FA8C4BDF35A35144B6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3">
    <w:name w:val="33412C9FFE5244C3BC0014F23BBCE00D3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">
    <w:name w:val="738D31F0147C496B85621BEB62D9FB5C1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7">
    <w:name w:val="89B1863FAD52426DB039B597E21B6B757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7">
    <w:name w:val="0CD0358288644F4FA8C4BDF35A35144B7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4">
    <w:name w:val="33412C9FFE5244C3BC0014F23BBCE00D4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2">
    <w:name w:val="738D31F0147C496B85621BEB62D9FB5C2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8">
    <w:name w:val="89B1863FAD52426DB039B597E21B6B758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8">
    <w:name w:val="0CD0358288644F4FA8C4BDF35A35144B8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5">
    <w:name w:val="33412C9FFE5244C3BC0014F23BBCE00D5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3">
    <w:name w:val="738D31F0147C496B85621BEB62D9FB5C3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">
    <w:name w:val="9C4B2C739506447B8C03C5E3CB551B58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96BBD2FB1EC47919FAC793801DEDBA7">
    <w:name w:val="396BBD2FB1EC47919FAC793801DEDBA7"/>
    <w:rsid w:val="00C534D7"/>
  </w:style>
  <w:style w:type="paragraph" w:customStyle="1" w:styleId="F7E14E80684A46F99E66449840E6F377">
    <w:name w:val="F7E14E80684A46F99E66449840E6F377"/>
    <w:rsid w:val="00C534D7"/>
  </w:style>
  <w:style w:type="paragraph" w:customStyle="1" w:styleId="C2A51B217C074651A890BEB5E70408C5">
    <w:name w:val="C2A51B217C074651A890BEB5E70408C5"/>
    <w:rsid w:val="00C534D7"/>
  </w:style>
  <w:style w:type="paragraph" w:customStyle="1" w:styleId="D53A48B8D69E42D9991B727A039C784D">
    <w:name w:val="D53A48B8D69E42D9991B727A039C784D"/>
    <w:rsid w:val="00C534D7"/>
  </w:style>
  <w:style w:type="paragraph" w:customStyle="1" w:styleId="89B1863FAD52426DB039B597E21B6B759">
    <w:name w:val="89B1863FAD52426DB039B597E21B6B759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9">
    <w:name w:val="0CD0358288644F4FA8C4BDF35A35144B9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6">
    <w:name w:val="33412C9FFE5244C3BC0014F23BBCE00D6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4">
    <w:name w:val="738D31F0147C496B85621BEB62D9FB5C4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">
    <w:name w:val="9C4B2C739506447B8C03C5E3CB551B581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10">
    <w:name w:val="89B1863FAD52426DB039B597E21B6B7510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0">
    <w:name w:val="0CD0358288644F4FA8C4BDF35A35144B10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7">
    <w:name w:val="33412C9FFE5244C3BC0014F23BBCE00D7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5">
    <w:name w:val="738D31F0147C496B85621BEB62D9FB5C5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2">
    <w:name w:val="9C4B2C739506447B8C03C5E3CB551B582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F4831CFA629E477B815E2181CDDA3C40">
    <w:name w:val="F4831CFA629E477B815E2181CDDA3C40"/>
    <w:rsid w:val="00B14B32"/>
  </w:style>
  <w:style w:type="paragraph" w:customStyle="1" w:styleId="2C73CBBBA68742CBB88471E4AA974056">
    <w:name w:val="2C73CBBBA68742CBB88471E4AA974056"/>
    <w:rsid w:val="00B14B32"/>
  </w:style>
  <w:style w:type="paragraph" w:customStyle="1" w:styleId="E73F8463F93A40E28E4F769858639DBB">
    <w:name w:val="E73F8463F93A40E28E4F769858639DBB"/>
    <w:rsid w:val="00B14B32"/>
  </w:style>
  <w:style w:type="paragraph" w:customStyle="1" w:styleId="1658D979A79F4834B22FFA080B6A8F78">
    <w:name w:val="1658D979A79F4834B22FFA080B6A8F78"/>
    <w:rsid w:val="00B14B32"/>
  </w:style>
  <w:style w:type="paragraph" w:customStyle="1" w:styleId="00E1E83B1F544B0A8FD4494506BFDA23">
    <w:name w:val="00E1E83B1F544B0A8FD4494506BFDA23"/>
    <w:rsid w:val="00B14B32"/>
  </w:style>
  <w:style w:type="paragraph" w:customStyle="1" w:styleId="88A6E9F5084B4922BD6B50601A2E28D4">
    <w:name w:val="88A6E9F5084B4922BD6B50601A2E28D4"/>
    <w:rsid w:val="00B14B32"/>
  </w:style>
  <w:style w:type="paragraph" w:customStyle="1" w:styleId="E330BD1D321A4BD8A15306C251E01EB8">
    <w:name w:val="E330BD1D321A4BD8A15306C251E01EB8"/>
    <w:rsid w:val="00B14B32"/>
  </w:style>
  <w:style w:type="paragraph" w:customStyle="1" w:styleId="44B8AE2D91724B14B792FD6248F6818A">
    <w:name w:val="44B8AE2D91724B14B792FD6248F6818A"/>
    <w:rsid w:val="00B14B32"/>
  </w:style>
  <w:style w:type="paragraph" w:customStyle="1" w:styleId="506DF69EE0584842822B68A3F217E736">
    <w:name w:val="506DF69EE0584842822B68A3F217E736"/>
    <w:rsid w:val="00B14B32"/>
  </w:style>
  <w:style w:type="paragraph" w:customStyle="1" w:styleId="C56063CAEB214136BC2881DB0EBA3F36">
    <w:name w:val="C56063CAEB214136BC2881DB0EBA3F36"/>
    <w:rsid w:val="00B14B32"/>
  </w:style>
  <w:style w:type="paragraph" w:customStyle="1" w:styleId="41A463CB0B83446A8C7E917B548D309C">
    <w:name w:val="41A463CB0B83446A8C7E917B548D309C"/>
    <w:rsid w:val="00B14B32"/>
  </w:style>
  <w:style w:type="paragraph" w:customStyle="1" w:styleId="07E6A8DC38A8412CBDD3F78A2A3F4A3A">
    <w:name w:val="07E6A8DC38A8412CBDD3F78A2A3F4A3A"/>
    <w:rsid w:val="00B14B32"/>
  </w:style>
  <w:style w:type="paragraph" w:customStyle="1" w:styleId="1CC6133F6F2C49BE91A7BFDE1CC8C4DE">
    <w:name w:val="1CC6133F6F2C49BE91A7BFDE1CC8C4DE"/>
    <w:rsid w:val="00B14B32"/>
  </w:style>
  <w:style w:type="paragraph" w:customStyle="1" w:styleId="A7C826C086FF42C7B7B6E73C4879A4E3">
    <w:name w:val="A7C826C086FF42C7B7B6E73C4879A4E3"/>
    <w:rsid w:val="00B14B32"/>
  </w:style>
  <w:style w:type="paragraph" w:customStyle="1" w:styleId="D6B7E13F89C24A85BD08A1317DC9D1BE">
    <w:name w:val="D6B7E13F89C24A85BD08A1317DC9D1BE"/>
    <w:rsid w:val="00B14B32"/>
  </w:style>
  <w:style w:type="paragraph" w:customStyle="1" w:styleId="F7F97F4B9FB64D67834B136A5F0C60E1">
    <w:name w:val="F7F97F4B9FB64D67834B136A5F0C60E1"/>
    <w:rsid w:val="00B14B32"/>
  </w:style>
  <w:style w:type="paragraph" w:customStyle="1" w:styleId="EE5DEDD4DB16463CBA0907CA903D5757">
    <w:name w:val="EE5DEDD4DB16463CBA0907CA903D5757"/>
    <w:rsid w:val="00B14B32"/>
  </w:style>
  <w:style w:type="paragraph" w:customStyle="1" w:styleId="91392A88287E411BA133DBD46677AD17">
    <w:name w:val="91392A88287E411BA133DBD46677AD17"/>
    <w:rsid w:val="00B14B32"/>
  </w:style>
  <w:style w:type="paragraph" w:customStyle="1" w:styleId="8D0FD046BD254CF1997A6C4A4DAC08DA">
    <w:name w:val="8D0FD046BD254CF1997A6C4A4DAC08DA"/>
    <w:rsid w:val="00B14B32"/>
  </w:style>
  <w:style w:type="paragraph" w:customStyle="1" w:styleId="80CD1804D85A4E4EBFD123261D4FF68B">
    <w:name w:val="80CD1804D85A4E4EBFD123261D4FF68B"/>
    <w:rsid w:val="00B14B32"/>
  </w:style>
  <w:style w:type="paragraph" w:customStyle="1" w:styleId="B0CB042B2FFB46EDBD393CAC651686CD">
    <w:name w:val="B0CB042B2FFB46EDBD393CAC651686CD"/>
    <w:rsid w:val="00B14B32"/>
  </w:style>
  <w:style w:type="paragraph" w:customStyle="1" w:styleId="EA9B868BE4714EB6AA4963767EF9DE1C">
    <w:name w:val="EA9B868BE4714EB6AA4963767EF9DE1C"/>
    <w:rsid w:val="00B14B32"/>
  </w:style>
  <w:style w:type="paragraph" w:customStyle="1" w:styleId="C722ECF78CC64DF38F0976FC2435AEC6">
    <w:name w:val="C722ECF78CC64DF38F0976FC2435AEC6"/>
    <w:rsid w:val="00B14B32"/>
  </w:style>
  <w:style w:type="paragraph" w:customStyle="1" w:styleId="C064D8825E6744BF97BB9E8868274C8E">
    <w:name w:val="C064D8825E6744BF97BB9E8868274C8E"/>
    <w:rsid w:val="00B14B32"/>
  </w:style>
  <w:style w:type="paragraph" w:customStyle="1" w:styleId="459A14D801BD43C99F1D0085E1468F4A">
    <w:name w:val="459A14D801BD43C99F1D0085E1468F4A"/>
    <w:rsid w:val="00B14B32"/>
  </w:style>
  <w:style w:type="paragraph" w:customStyle="1" w:styleId="656E7204DA004942AB77118B915285A5">
    <w:name w:val="656E7204DA004942AB77118B915285A5"/>
    <w:rsid w:val="00B14B32"/>
  </w:style>
  <w:style w:type="paragraph" w:customStyle="1" w:styleId="ADB85B68AA0B401CAC540B5FC166A2D5">
    <w:name w:val="ADB85B68AA0B401CAC540B5FC166A2D5"/>
    <w:rsid w:val="00B14B32"/>
  </w:style>
  <w:style w:type="paragraph" w:customStyle="1" w:styleId="76328D19643249EDA7F0FE9F52F46413">
    <w:name w:val="76328D19643249EDA7F0FE9F52F46413"/>
    <w:rsid w:val="00B14B32"/>
  </w:style>
  <w:style w:type="paragraph" w:customStyle="1" w:styleId="FEBA5D4A56FC4ADAB6718873C4E12D8E">
    <w:name w:val="FEBA5D4A56FC4ADAB6718873C4E12D8E"/>
    <w:rsid w:val="00B14B32"/>
  </w:style>
  <w:style w:type="paragraph" w:customStyle="1" w:styleId="C83D8B5B567F42DD9410881AE79A2B09">
    <w:name w:val="C83D8B5B567F42DD9410881AE79A2B09"/>
    <w:rsid w:val="00B14B32"/>
  </w:style>
  <w:style w:type="paragraph" w:customStyle="1" w:styleId="EBE20322D537449692C10B7F9EF75CC2">
    <w:name w:val="EBE20322D537449692C10B7F9EF75CC2"/>
    <w:rsid w:val="00B14B32"/>
  </w:style>
  <w:style w:type="paragraph" w:customStyle="1" w:styleId="B3943E9624C342C59F48A586DCE02C72">
    <w:name w:val="B3943E9624C342C59F48A586DCE02C72"/>
    <w:rsid w:val="00B14B32"/>
  </w:style>
  <w:style w:type="paragraph" w:customStyle="1" w:styleId="D0388B317021454BBE3A78C3BC70D39D">
    <w:name w:val="D0388B317021454BBE3A78C3BC70D39D"/>
    <w:rsid w:val="00B14B32"/>
  </w:style>
  <w:style w:type="paragraph" w:customStyle="1" w:styleId="1E1FA62A2D6740FEB03AF722FE3C8DE2">
    <w:name w:val="1E1FA62A2D6740FEB03AF722FE3C8DE2"/>
    <w:rsid w:val="00B14B32"/>
  </w:style>
  <w:style w:type="paragraph" w:customStyle="1" w:styleId="2DE4E0BE194C4530BDCCDF4CF789206E">
    <w:name w:val="2DE4E0BE194C4530BDCCDF4CF789206E"/>
    <w:rsid w:val="00B14B32"/>
  </w:style>
  <w:style w:type="paragraph" w:customStyle="1" w:styleId="7D3AD864AFD74ABBB30F1838D5C30D8B">
    <w:name w:val="7D3AD864AFD74ABBB30F1838D5C30D8B"/>
    <w:rsid w:val="00B14B32"/>
  </w:style>
  <w:style w:type="paragraph" w:customStyle="1" w:styleId="283D1FEB92574F13B1764B63B49AD899">
    <w:name w:val="283D1FEB92574F13B1764B63B49AD899"/>
    <w:rsid w:val="00B14B32"/>
  </w:style>
  <w:style w:type="paragraph" w:customStyle="1" w:styleId="89B1863FAD52426DB039B597E21B6B7511">
    <w:name w:val="89B1863FAD52426DB039B597E21B6B7511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1">
    <w:name w:val="0CD0358288644F4FA8C4BDF35A35144B11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8">
    <w:name w:val="33412C9FFE5244C3BC0014F23BBCE00D8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6">
    <w:name w:val="738D31F0147C496B85621BEB62D9FB5C6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3">
    <w:name w:val="9C4B2C739506447B8C03C5E3CB551B583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">
    <w:name w:val="80CD1804D85A4E4EBFD123261D4FF68B1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12">
    <w:name w:val="89B1863FAD52426DB039B597E21B6B7512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2">
    <w:name w:val="0CD0358288644F4FA8C4BDF35A35144B12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9">
    <w:name w:val="33412C9FFE5244C3BC0014F23BBCE00D9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7">
    <w:name w:val="738D31F0147C496B85621BEB62D9FB5C7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4">
    <w:name w:val="9C4B2C739506447B8C03C5E3CB551B584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2">
    <w:name w:val="80CD1804D85A4E4EBFD123261D4FF68B2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C6285F30FF0644B49E7F1FE8AFDC236C">
    <w:name w:val="C6285F30FF0644B49E7F1FE8AFDC236C"/>
    <w:rsid w:val="00056B3E"/>
  </w:style>
  <w:style w:type="paragraph" w:customStyle="1" w:styleId="4F8F1428B44744819BE16CDE150F34CE">
    <w:name w:val="4F8F1428B44744819BE16CDE150F34CE"/>
    <w:rsid w:val="00056B3E"/>
  </w:style>
  <w:style w:type="paragraph" w:customStyle="1" w:styleId="89B1863FAD52426DB039B597E21B6B7513">
    <w:name w:val="89B1863FAD52426DB039B597E21B6B7513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3">
    <w:name w:val="0CD0358288644F4FA8C4BDF35A35144B13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0">
    <w:name w:val="33412C9FFE5244C3BC0014F23BBCE00D10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8">
    <w:name w:val="738D31F0147C496B85621BEB62D9FB5C8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5">
    <w:name w:val="9C4B2C739506447B8C03C5E3CB551B585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3">
    <w:name w:val="80CD1804D85A4E4EBFD123261D4FF68B3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F055FE9077D4F6A92775DE0D40C84FF">
    <w:name w:val="2F055FE9077D4F6A92775DE0D40C84FF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F20DBDF6D7D484EBBC169D184827369">
    <w:name w:val="7F20DBDF6D7D484EBBC169D184827369"/>
    <w:rsid w:val="004423BD"/>
  </w:style>
  <w:style w:type="paragraph" w:customStyle="1" w:styleId="89B1863FAD52426DB039B597E21B6B7514">
    <w:name w:val="89B1863FAD52426DB039B597E21B6B7514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4">
    <w:name w:val="0CD0358288644F4FA8C4BDF35A35144B14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1">
    <w:name w:val="33412C9FFE5244C3BC0014F23BBCE00D11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9">
    <w:name w:val="738D31F0147C496B85621BEB62D9FB5C9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6">
    <w:name w:val="9C4B2C739506447B8C03C5E3CB551B586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4">
    <w:name w:val="80CD1804D85A4E4EBFD123261D4FF68B4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CD5E1C4817F64BB497935079FB35D11C">
    <w:name w:val="CD5E1C4817F64BB497935079FB35D11C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5CDE8EDADDC4D0A90D325CF0CEE7070">
    <w:name w:val="45CDE8EDADDC4D0A90D325CF0CEE7070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F6C8F16299E4025A624BC218E19F8DA">
    <w:name w:val="4F6C8F16299E4025A624BC218E19F8DA"/>
    <w:rsid w:val="004F3EA7"/>
  </w:style>
  <w:style w:type="paragraph" w:customStyle="1" w:styleId="46BDC93C6E014A59905A3B1811AB86B3">
    <w:name w:val="46BDC93C6E014A59905A3B1811AB86B3"/>
    <w:rsid w:val="004F3EA7"/>
  </w:style>
  <w:style w:type="paragraph" w:customStyle="1" w:styleId="E046708A7F6F4E1D982B16245B5CC724">
    <w:name w:val="E046708A7F6F4E1D982B16245B5CC724"/>
    <w:rsid w:val="004F3EA7"/>
  </w:style>
  <w:style w:type="paragraph" w:customStyle="1" w:styleId="89B1863FAD52426DB039B597E21B6B7515">
    <w:name w:val="89B1863FAD52426DB039B597E21B6B7515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5">
    <w:name w:val="0CD0358288644F4FA8C4BDF35A35144B15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2">
    <w:name w:val="33412C9FFE5244C3BC0014F23BBCE00D12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0">
    <w:name w:val="738D31F0147C496B85621BEB62D9FB5C10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7">
    <w:name w:val="9C4B2C739506447B8C03C5E3CB551B587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5">
    <w:name w:val="80CD1804D85A4E4EBFD123261D4FF68B5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CD5E1C4817F64BB497935079FB35D11C1">
    <w:name w:val="CD5E1C4817F64BB497935079FB35D11C1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5CDE8EDADDC4D0A90D325CF0CEE70701">
    <w:name w:val="45CDE8EDADDC4D0A90D325CF0CEE70701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16">
    <w:name w:val="89B1863FAD52426DB039B597E21B6B7516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6">
    <w:name w:val="0CD0358288644F4FA8C4BDF35A35144B16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3">
    <w:name w:val="33412C9FFE5244C3BC0014F23BBCE00D13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1">
    <w:name w:val="738D31F0147C496B85621BEB62D9FB5C11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8">
    <w:name w:val="9C4B2C739506447B8C03C5E3CB551B588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6">
    <w:name w:val="80CD1804D85A4E4EBFD123261D4FF68B6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17">
    <w:name w:val="89B1863FAD52426DB039B597E21B6B7517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7">
    <w:name w:val="0CD0358288644F4FA8C4BDF35A35144B17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4">
    <w:name w:val="33412C9FFE5244C3BC0014F23BBCE00D14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2">
    <w:name w:val="738D31F0147C496B85621BEB62D9FB5C12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9">
    <w:name w:val="9C4B2C739506447B8C03C5E3CB551B589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7">
    <w:name w:val="80CD1804D85A4E4EBFD123261D4FF68B7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18">
    <w:name w:val="89B1863FAD52426DB039B597E21B6B7518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8">
    <w:name w:val="0CD0358288644F4FA8C4BDF35A35144B18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5">
    <w:name w:val="33412C9FFE5244C3BC0014F23BBCE00D15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3">
    <w:name w:val="738D31F0147C496B85621BEB62D9FB5C13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0">
    <w:name w:val="9C4B2C739506447B8C03C5E3CB551B5810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8">
    <w:name w:val="80CD1804D85A4E4EBFD123261D4FF68B8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19">
    <w:name w:val="89B1863FAD52426DB039B597E21B6B7519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9">
    <w:name w:val="0CD0358288644F4FA8C4BDF35A35144B19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6">
    <w:name w:val="33412C9FFE5244C3BC0014F23BBCE00D16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4">
    <w:name w:val="738D31F0147C496B85621BEB62D9FB5C14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1">
    <w:name w:val="9C4B2C739506447B8C03C5E3CB551B5811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9">
    <w:name w:val="80CD1804D85A4E4EBFD123261D4FF68B9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20">
    <w:name w:val="89B1863FAD52426DB039B597E21B6B7520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0">
    <w:name w:val="0CD0358288644F4FA8C4BDF35A35144B20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7">
    <w:name w:val="33412C9FFE5244C3BC0014F23BBCE00D17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5">
    <w:name w:val="738D31F0147C496B85621BEB62D9FB5C15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2">
    <w:name w:val="9C4B2C739506447B8C03C5E3CB551B5812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0">
    <w:name w:val="80CD1804D85A4E4EBFD123261D4FF68B10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21">
    <w:name w:val="89B1863FAD52426DB039B597E21B6B7521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1">
    <w:name w:val="0CD0358288644F4FA8C4BDF35A35144B21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8">
    <w:name w:val="33412C9FFE5244C3BC0014F23BBCE00D18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6">
    <w:name w:val="738D31F0147C496B85621BEB62D9FB5C16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3">
    <w:name w:val="9C4B2C739506447B8C03C5E3CB551B5813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1">
    <w:name w:val="80CD1804D85A4E4EBFD123261D4FF68B11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22">
    <w:name w:val="89B1863FAD52426DB039B597E21B6B7522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2">
    <w:name w:val="0CD0358288644F4FA8C4BDF35A35144B22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9">
    <w:name w:val="33412C9FFE5244C3BC0014F23BBCE00D19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7">
    <w:name w:val="738D31F0147C496B85621BEB62D9FB5C17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4">
    <w:name w:val="9C4B2C739506447B8C03C5E3CB551B5814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2">
    <w:name w:val="80CD1804D85A4E4EBFD123261D4FF68B12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F0529772D8849ED9D1243D3A673B0FA">
    <w:name w:val="6F0529772D8849ED9D1243D3A673B0FA"/>
    <w:rsid w:val="002523F4"/>
  </w:style>
  <w:style w:type="paragraph" w:customStyle="1" w:styleId="7107C04B3DF6449B83070BE465566565">
    <w:name w:val="7107C04B3DF6449B83070BE465566565"/>
    <w:rsid w:val="002523F4"/>
  </w:style>
  <w:style w:type="paragraph" w:customStyle="1" w:styleId="89B1863FAD52426DB039B597E21B6B7523">
    <w:name w:val="89B1863FAD52426DB039B597E21B6B7523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3">
    <w:name w:val="0CD0358288644F4FA8C4BDF35A35144B23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20">
    <w:name w:val="33412C9FFE5244C3BC0014F23BBCE00D20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8">
    <w:name w:val="738D31F0147C496B85621BEB62D9FB5C18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5">
    <w:name w:val="9C4B2C739506447B8C03C5E3CB551B5815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3">
    <w:name w:val="80CD1804D85A4E4EBFD123261D4FF68B13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">
    <w:name w:val="3BEFCA8E74FE4F67B90C5BFEB0B93BEF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">
    <w:name w:val="D39BB1F36353454DB44406839D046E40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">
    <w:name w:val="4936EB9C3DA54676A18D046BE3F708AD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">
    <w:name w:val="6E3D9F6BED944A7CB23C0C1BAB632AD5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824369DCC7A4D7898E74E5F3DBD9C3A">
    <w:name w:val="9824369DCC7A4D7898E74E5F3DBD9C3A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24">
    <w:name w:val="89B1863FAD52426DB039B597E21B6B7524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4">
    <w:name w:val="0CD0358288644F4FA8C4BDF35A35144B24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21">
    <w:name w:val="33412C9FFE5244C3BC0014F23BBCE00D2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9">
    <w:name w:val="738D31F0147C496B85621BEB62D9FB5C19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6">
    <w:name w:val="9C4B2C739506447B8C03C5E3CB551B5816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4">
    <w:name w:val="80CD1804D85A4E4EBFD123261D4FF68B14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1">
    <w:name w:val="3BEFCA8E74FE4F67B90C5BFEB0B93BEF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1">
    <w:name w:val="D39BB1F36353454DB44406839D046E40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1">
    <w:name w:val="4936EB9C3DA54676A18D046BE3F708AD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1">
    <w:name w:val="6E3D9F6BED944A7CB23C0C1BAB632AD5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C8334E78117C4AC4A995907F0B50569F">
    <w:name w:val="C8334E78117C4AC4A995907F0B50569F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25">
    <w:name w:val="89B1863FAD52426DB039B597E21B6B7525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5">
    <w:name w:val="0CD0358288644F4FA8C4BDF35A35144B25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22">
    <w:name w:val="33412C9FFE5244C3BC0014F23BBCE00D2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20">
    <w:name w:val="738D31F0147C496B85621BEB62D9FB5C20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7">
    <w:name w:val="9C4B2C739506447B8C03C5E3CB551B5817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5">
    <w:name w:val="80CD1804D85A4E4EBFD123261D4FF68B15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2">
    <w:name w:val="3BEFCA8E74FE4F67B90C5BFEB0B93BEF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2">
    <w:name w:val="D39BB1F36353454DB44406839D046E40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2">
    <w:name w:val="4936EB9C3DA54676A18D046BE3F708AD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2">
    <w:name w:val="6E3D9F6BED944A7CB23C0C1BAB632AD5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F91F89A81C3343469B4C1077473E9880">
    <w:name w:val="F91F89A81C3343469B4C1077473E9880"/>
    <w:rsid w:val="006E79F7"/>
  </w:style>
  <w:style w:type="paragraph" w:customStyle="1" w:styleId="5DB357AC6D374208960E0FDFBBD6F7D0">
    <w:name w:val="5DB357AC6D374208960E0FDFBBD6F7D0"/>
    <w:rsid w:val="006E79F7"/>
  </w:style>
  <w:style w:type="paragraph" w:customStyle="1" w:styleId="41231CEB167D4E9981308A4451614EF5">
    <w:name w:val="41231CEB167D4E9981308A4451614EF5"/>
    <w:rsid w:val="006E79F7"/>
  </w:style>
  <w:style w:type="paragraph" w:customStyle="1" w:styleId="B155F591E26C497A926DFD544FEE0C41">
    <w:name w:val="B155F591E26C497A926DFD544FEE0C41"/>
    <w:rsid w:val="006E79F7"/>
  </w:style>
  <w:style w:type="paragraph" w:customStyle="1" w:styleId="72FCE8AB94E5468BBACA39EE2E598165">
    <w:name w:val="72FCE8AB94E5468BBACA39EE2E598165"/>
    <w:rsid w:val="006E79F7"/>
  </w:style>
  <w:style w:type="paragraph" w:customStyle="1" w:styleId="FCB68A1919E9424FA32D4061D2BB5106">
    <w:name w:val="FCB68A1919E9424FA32D4061D2BB5106"/>
    <w:rsid w:val="006E79F7"/>
  </w:style>
  <w:style w:type="paragraph" w:customStyle="1" w:styleId="919714AAF57F4856BE1510D9A5F78A70">
    <w:name w:val="919714AAF57F4856BE1510D9A5F78A70"/>
    <w:rsid w:val="006E79F7"/>
  </w:style>
  <w:style w:type="paragraph" w:customStyle="1" w:styleId="DECDFF748EEE41F382BA9CDA191DFC09">
    <w:name w:val="DECDFF748EEE41F382BA9CDA191DFC09"/>
    <w:rsid w:val="006E79F7"/>
  </w:style>
  <w:style w:type="paragraph" w:customStyle="1" w:styleId="89B1863FAD52426DB039B597E21B6B7526">
    <w:name w:val="89B1863FAD52426DB039B597E21B6B7526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6">
    <w:name w:val="0CD0358288644F4FA8C4BDF35A35144B26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23">
    <w:name w:val="33412C9FFE5244C3BC0014F23BBCE00D2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21">
    <w:name w:val="738D31F0147C496B85621BEB62D9FB5C21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8">
    <w:name w:val="9C4B2C739506447B8C03C5E3CB551B5818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6">
    <w:name w:val="80CD1804D85A4E4EBFD123261D4FF68B16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3">
    <w:name w:val="3BEFCA8E74FE4F67B90C5BFEB0B93BEF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3">
    <w:name w:val="D39BB1F36353454DB44406839D046E40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3">
    <w:name w:val="4936EB9C3DA54676A18D046BE3F708AD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3">
    <w:name w:val="6E3D9F6BED944A7CB23C0C1BAB632AD5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27">
    <w:name w:val="89B1863FAD52426DB039B597E21B6B7527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7">
    <w:name w:val="0CD0358288644F4FA8C4BDF35A35144B27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24">
    <w:name w:val="33412C9FFE5244C3BC0014F23BBCE00D2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22">
    <w:name w:val="738D31F0147C496B85621BEB62D9FB5C22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9">
    <w:name w:val="9C4B2C739506447B8C03C5E3CB551B5819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7">
    <w:name w:val="80CD1804D85A4E4EBFD123261D4FF68B17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4">
    <w:name w:val="3BEFCA8E74FE4F67B90C5BFEB0B93BEF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4">
    <w:name w:val="D39BB1F36353454DB44406839D046E40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4">
    <w:name w:val="4936EB9C3DA54676A18D046BE3F708AD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4">
    <w:name w:val="6E3D9F6BED944A7CB23C0C1BAB632AD5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28">
    <w:name w:val="89B1863FAD52426DB039B597E21B6B7528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8">
    <w:name w:val="0CD0358288644F4FA8C4BDF35A35144B28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25">
    <w:name w:val="33412C9FFE5244C3BC0014F23BBCE00D2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23">
    <w:name w:val="738D31F0147C496B85621BEB62D9FB5C23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20">
    <w:name w:val="9C4B2C739506447B8C03C5E3CB551B5820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8">
    <w:name w:val="80CD1804D85A4E4EBFD123261D4FF68B18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5">
    <w:name w:val="3BEFCA8E74FE4F67B90C5BFEB0B93BEF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5">
    <w:name w:val="D39BB1F36353454DB44406839D046E40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5">
    <w:name w:val="4936EB9C3DA54676A18D046BE3F708AD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5">
    <w:name w:val="6E3D9F6BED944A7CB23C0C1BAB632AD5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9495E0F35E84C5DB28EE05F013E7BE1">
    <w:name w:val="69495E0F35E84C5DB28EE05F013E7BE1"/>
    <w:rsid w:val="00780BF5"/>
  </w:style>
  <w:style w:type="paragraph" w:customStyle="1" w:styleId="95218F1BD1D14A2680EF02FA46FA1A98">
    <w:name w:val="95218F1BD1D14A2680EF02FA46FA1A98"/>
    <w:rsid w:val="00780BF5"/>
  </w:style>
  <w:style w:type="paragraph" w:customStyle="1" w:styleId="6FCD4B4057BA47B484A799CC0F3007A2">
    <w:name w:val="6FCD4B4057BA47B484A799CC0F3007A2"/>
    <w:rsid w:val="00780BF5"/>
  </w:style>
  <w:style w:type="paragraph" w:customStyle="1" w:styleId="73C8CDBF931A4EFB892BBC5B873A82A9">
    <w:name w:val="73C8CDBF931A4EFB892BBC5B873A82A9"/>
    <w:rsid w:val="00780BF5"/>
  </w:style>
  <w:style w:type="paragraph" w:customStyle="1" w:styleId="89B1863FAD52426DB039B597E21B6B7529">
    <w:name w:val="89B1863FAD52426DB039B597E21B6B7529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9">
    <w:name w:val="0CD0358288644F4FA8C4BDF35A35144B29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26">
    <w:name w:val="33412C9FFE5244C3BC0014F23BBCE00D2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24">
    <w:name w:val="738D31F0147C496B85621BEB62D9FB5C24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21">
    <w:name w:val="9C4B2C739506447B8C03C5E3CB551B5821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9">
    <w:name w:val="80CD1804D85A4E4EBFD123261D4FF68B19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6">
    <w:name w:val="3BEFCA8E74FE4F67B90C5BFEB0B93BEF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6">
    <w:name w:val="D39BB1F36353454DB44406839D046E40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6">
    <w:name w:val="4936EB9C3DA54676A18D046BE3F708AD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6">
    <w:name w:val="6E3D9F6BED944A7CB23C0C1BAB632AD5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30">
    <w:name w:val="89B1863FAD52426DB039B597E21B6B7530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30">
    <w:name w:val="0CD0358288644F4FA8C4BDF35A35144B30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7">
    <w:name w:val="3BEFCA8E74FE4F67B90C5BFEB0B93BEF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7">
    <w:name w:val="D39BB1F36353454DB44406839D046E40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7">
    <w:name w:val="4936EB9C3DA54676A18D046BE3F708AD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7">
    <w:name w:val="6E3D9F6BED944A7CB23C0C1BAB632AD5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31">
    <w:name w:val="89B1863FAD52426DB039B597E21B6B7531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31">
    <w:name w:val="0CD0358288644F4FA8C4BDF35A35144B31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8">
    <w:name w:val="3BEFCA8E74FE4F67B90C5BFEB0B93BEF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8">
    <w:name w:val="D39BB1F36353454DB44406839D046E40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8">
    <w:name w:val="4936EB9C3DA54676A18D046BE3F708AD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8">
    <w:name w:val="6E3D9F6BED944A7CB23C0C1BAB632AD5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36ADDD81C024BDDB7A05F35879A8D36">
    <w:name w:val="036ADDD81C024BDDB7A05F35879A8D36"/>
    <w:rsid w:val="00E704BF"/>
  </w:style>
  <w:style w:type="paragraph" w:customStyle="1" w:styleId="228D2E709AF042A7961EE03A0FF3FCBA">
    <w:name w:val="228D2E709AF042A7961EE03A0FF3FCBA"/>
    <w:rsid w:val="00E704BF"/>
  </w:style>
  <w:style w:type="paragraph" w:customStyle="1" w:styleId="61AE855B5C224E73AFC1FC2B9B56F8E8">
    <w:name w:val="61AE855B5C224E73AFC1FC2B9B56F8E8"/>
    <w:rsid w:val="00E704BF"/>
  </w:style>
  <w:style w:type="paragraph" w:customStyle="1" w:styleId="5E883864DF77411DB36A95C6F5FB7874">
    <w:name w:val="5E883864DF77411DB36A95C6F5FB7874"/>
    <w:rsid w:val="00E704BF"/>
  </w:style>
  <w:style w:type="paragraph" w:customStyle="1" w:styleId="228D2E709AF042A7961EE03A0FF3FCBA1">
    <w:name w:val="228D2E709AF042A7961EE03A0FF3FCBA1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">
    <w:name w:val="61AE855B5C224E73AFC1FC2B9B56F8E81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9">
    <w:name w:val="3BEFCA8E74FE4F67B90C5BFEB0B93BEF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9">
    <w:name w:val="D39BB1F36353454DB44406839D046E40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9">
    <w:name w:val="4936EB9C3DA54676A18D046BE3F708AD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9">
    <w:name w:val="6E3D9F6BED944A7CB23C0C1BAB632AD5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2E113B48B46402289E4E709465B1519">
    <w:name w:val="42E113B48B46402289E4E709465B1519"/>
    <w:rsid w:val="00475A69"/>
  </w:style>
  <w:style w:type="paragraph" w:customStyle="1" w:styleId="228D2E709AF042A7961EE03A0FF3FCBA2">
    <w:name w:val="228D2E709AF042A7961EE03A0FF3FCBA2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2">
    <w:name w:val="61AE855B5C224E73AFC1FC2B9B56F8E82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10">
    <w:name w:val="3BEFCA8E74FE4F67B90C5BFEB0B93BEF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10">
    <w:name w:val="D39BB1F36353454DB44406839D046E40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10">
    <w:name w:val="4936EB9C3DA54676A18D046BE3F708AD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10">
    <w:name w:val="6E3D9F6BED944A7CB23C0C1BAB632AD5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3">
    <w:name w:val="228D2E709AF042A7961EE03A0FF3FCBA3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3">
    <w:name w:val="61AE855B5C224E73AFC1FC2B9B56F8E83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11">
    <w:name w:val="3BEFCA8E74FE4F67B90C5BFEB0B93BEF11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11">
    <w:name w:val="D39BB1F36353454DB44406839D046E4011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4">
    <w:name w:val="228D2E709AF042A7961EE03A0FF3FCBA4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4">
    <w:name w:val="61AE855B5C224E73AFC1FC2B9B56F8E84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12">
    <w:name w:val="3BEFCA8E74FE4F67B90C5BFEB0B93BEF12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12">
    <w:name w:val="D39BB1F36353454DB44406839D046E4012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A3B9DD9D6C0F468FBA37C30A6806D537">
    <w:name w:val="A3B9DD9D6C0F468FBA37C30A6806D537"/>
    <w:rsid w:val="00671348"/>
  </w:style>
  <w:style w:type="paragraph" w:customStyle="1" w:styleId="228D2E709AF042A7961EE03A0FF3FCBA5">
    <w:name w:val="228D2E709AF042A7961EE03A0FF3FCBA5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5">
    <w:name w:val="61AE855B5C224E73AFC1FC2B9B56F8E85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13">
    <w:name w:val="3BEFCA8E74FE4F67B90C5BFEB0B93BEF13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13">
    <w:name w:val="D39BB1F36353454DB44406839D046E4013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F12B450AA44091AC19A3E218084230">
    <w:name w:val="3BF12B450AA44091AC19A3E218084230"/>
    <w:rsid w:val="00597A8F"/>
  </w:style>
  <w:style w:type="paragraph" w:customStyle="1" w:styleId="228D2E709AF042A7961EE03A0FF3FCBA6">
    <w:name w:val="228D2E709AF042A7961EE03A0FF3FCBA6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6">
    <w:name w:val="61AE855B5C224E73AFC1FC2B9B56F8E86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14">
    <w:name w:val="3BEFCA8E74FE4F67B90C5BFEB0B93BEF14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14">
    <w:name w:val="D39BB1F36353454DB44406839D046E4014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7">
    <w:name w:val="228D2E709AF042A7961EE03A0FF3FCBA7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7">
    <w:name w:val="61AE855B5C224E73AFC1FC2B9B56F8E87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15">
    <w:name w:val="3BEFCA8E74FE4F67B90C5BFEB0B93BEF15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15">
    <w:name w:val="D39BB1F36353454DB44406839D046E4015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8">
    <w:name w:val="228D2E709AF042A7961EE03A0FF3FCBA8"/>
    <w:rsid w:val="008C334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8">
    <w:name w:val="61AE855B5C224E73AFC1FC2B9B56F8E88"/>
    <w:rsid w:val="008C334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9">
    <w:name w:val="228D2E709AF042A7961EE03A0FF3FCBA9"/>
    <w:rsid w:val="000B537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9">
    <w:name w:val="61AE855B5C224E73AFC1FC2B9B56F8E89"/>
    <w:rsid w:val="000B537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">
    <w:name w:val="992BDA6B1D4A4A8398688E997FCD80D5"/>
    <w:rsid w:val="000B537B"/>
  </w:style>
  <w:style w:type="paragraph" w:customStyle="1" w:styleId="35776C1D645647909FF6B942D370B14C">
    <w:name w:val="35776C1D645647909FF6B942D370B14C"/>
    <w:rsid w:val="000B537B"/>
  </w:style>
  <w:style w:type="paragraph" w:customStyle="1" w:styleId="228D2E709AF042A7961EE03A0FF3FCBA10">
    <w:name w:val="228D2E709AF042A7961EE03A0FF3FCBA10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0">
    <w:name w:val="61AE855B5C224E73AFC1FC2B9B56F8E810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1">
    <w:name w:val="992BDA6B1D4A4A8398688E997FCD80D51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5776C1D645647909FF6B942D370B14C1">
    <w:name w:val="35776C1D645647909FF6B942D370B14C1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11">
    <w:name w:val="228D2E709AF042A7961EE03A0FF3FCBA11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1">
    <w:name w:val="61AE855B5C224E73AFC1FC2B9B56F8E811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2">
    <w:name w:val="992BDA6B1D4A4A8398688E997FCD80D52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5776C1D645647909FF6B942D370B14C2">
    <w:name w:val="35776C1D645647909FF6B942D370B14C2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36ADDD81C024BDDB7A05F35879A8D361">
    <w:name w:val="036ADDD81C024BDDB7A05F35879A8D361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12">
    <w:name w:val="228D2E709AF042A7961EE03A0FF3FCBA12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2">
    <w:name w:val="61AE855B5C224E73AFC1FC2B9B56F8E812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3">
    <w:name w:val="992BDA6B1D4A4A8398688E997FCD80D53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5776C1D645647909FF6B942D370B14C3">
    <w:name w:val="35776C1D645647909FF6B942D370B14C3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36ADDD81C024BDDB7A05F35879A8D362">
    <w:name w:val="036ADDD81C024BDDB7A05F35879A8D362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13">
    <w:name w:val="228D2E709AF042A7961EE03A0FF3FCBA13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3">
    <w:name w:val="61AE855B5C224E73AFC1FC2B9B56F8E813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4">
    <w:name w:val="992BDA6B1D4A4A8398688E997FCD80D54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69A589CE2D140628BCD9FFB16DF387E">
    <w:name w:val="969A589CE2D140628BCD9FFB16DF387E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36ADDD81C024BDDB7A05F35879A8D363">
    <w:name w:val="036ADDD81C024BDDB7A05F35879A8D363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14">
    <w:name w:val="228D2E709AF042A7961EE03A0FF3FCBA14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4">
    <w:name w:val="61AE855B5C224E73AFC1FC2B9B56F8E814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5">
    <w:name w:val="992BDA6B1D4A4A8398688E997FCD80D55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96B91269AF40A3808B1EB1813188A0">
    <w:name w:val="8096B91269AF40A3808B1EB1813188A0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ED6B165C83274B61AE27B9BE5AB9DB1C">
    <w:name w:val="ED6B165C83274B61AE27B9BE5AB9DB1C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25E099F7B75445DA5DD02804689DCAB">
    <w:name w:val="325E099F7B75445DA5DD02804689DCAB"/>
    <w:rsid w:val="001173EA"/>
  </w:style>
  <w:style w:type="paragraph" w:customStyle="1" w:styleId="B67B2B4DAC1E4311A70FE26422FB9EB5">
    <w:name w:val="B67B2B4DAC1E4311A70FE26422FB9EB5"/>
    <w:rsid w:val="001173EA"/>
  </w:style>
  <w:style w:type="paragraph" w:customStyle="1" w:styleId="690DBA6D0A4D4540B7E7342AA433CCCC">
    <w:name w:val="690DBA6D0A4D4540B7E7342AA433CCCC"/>
    <w:rsid w:val="001173EA"/>
  </w:style>
  <w:style w:type="paragraph" w:customStyle="1" w:styleId="88ADD892BA7B4CBDAA6CF3760E2FB7F5">
    <w:name w:val="88ADD892BA7B4CBDAA6CF3760E2FB7F5"/>
    <w:rsid w:val="001173EA"/>
  </w:style>
  <w:style w:type="paragraph" w:customStyle="1" w:styleId="036ADDD81C024BDDB7A05F35879A8D364">
    <w:name w:val="036ADDD81C024BDDB7A05F35879A8D364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15">
    <w:name w:val="228D2E709AF042A7961EE03A0FF3FCBA15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5">
    <w:name w:val="61AE855B5C224E73AFC1FC2B9B56F8E815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6">
    <w:name w:val="992BDA6B1D4A4A8398688E997FCD80D56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96B91269AF40A3808B1EB1813188A01">
    <w:name w:val="8096B91269AF40A3808B1EB1813188A01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ED6B165C83274B61AE27B9BE5AB9DB1C1">
    <w:name w:val="ED6B165C83274B61AE27B9BE5AB9DB1C1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36ADDD81C024BDDB7A05F35879A8D365">
    <w:name w:val="036ADDD81C024BDDB7A05F35879A8D365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16">
    <w:name w:val="228D2E709AF042A7961EE03A0FF3FCBA16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6">
    <w:name w:val="61AE855B5C224E73AFC1FC2B9B56F8E816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7">
    <w:name w:val="992BDA6B1D4A4A8398688E997FCD80D57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96B91269AF40A3808B1EB1813188A02">
    <w:name w:val="8096B91269AF40A3808B1EB1813188A02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7AA83E665B94924B194453C5965847F">
    <w:name w:val="27AA83E665B94924B194453C5965847F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36ADDD81C024BDDB7A05F35879A8D366">
    <w:name w:val="036ADDD81C024BDDB7A05F35879A8D366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17">
    <w:name w:val="228D2E709AF042A7961EE03A0FF3FCBA17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7">
    <w:name w:val="61AE855B5C224E73AFC1FC2B9B56F8E817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8">
    <w:name w:val="992BDA6B1D4A4A8398688E997FCD80D58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96B91269AF40A3808B1EB1813188A03">
    <w:name w:val="8096B91269AF40A3808B1EB1813188A03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7AA83E665B94924B194453C5965847F1">
    <w:name w:val="27AA83E665B94924B194453C5965847F1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36ADDD81C024BDDB7A05F35879A8D367">
    <w:name w:val="036ADDD81C024BDDB7A05F35879A8D367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18">
    <w:name w:val="228D2E709AF042A7961EE03A0FF3FCBA18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8">
    <w:name w:val="61AE855B5C224E73AFC1FC2B9B56F8E818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9">
    <w:name w:val="992BDA6B1D4A4A8398688E997FCD80D59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96B91269AF40A3808B1EB1813188A04">
    <w:name w:val="8096B91269AF40A3808B1EB1813188A04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19">
    <w:name w:val="228D2E709AF042A7961EE03A0FF3FCBA19"/>
    <w:rsid w:val="009E4B4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9">
    <w:name w:val="61AE855B5C224E73AFC1FC2B9B56F8E819"/>
    <w:rsid w:val="009E4B49"/>
    <w:pPr>
      <w:suppressAutoHyphens/>
    </w:pPr>
    <w:rPr>
      <w:rFonts w:ascii="Calibri" w:eastAsia="Calibri" w:hAnsi="Calibri"/>
      <w:color w:val="00000A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E4B49"/>
    <w:rPr>
      <w:color w:val="808080"/>
    </w:rPr>
  </w:style>
  <w:style w:type="paragraph" w:customStyle="1" w:styleId="89B1863FAD52426DB039B597E21B6B75">
    <w:name w:val="89B1863FAD52426DB039B597E21B6B75"/>
    <w:rsid w:val="00562942"/>
  </w:style>
  <w:style w:type="paragraph" w:customStyle="1" w:styleId="0CD0358288644F4FA8C4BDF35A35144B">
    <w:name w:val="0CD0358288644F4FA8C4BDF35A35144B"/>
    <w:rsid w:val="00562942"/>
  </w:style>
  <w:style w:type="paragraph" w:customStyle="1" w:styleId="0AA1FC638B7A4BAE8DBACF16092F0531">
    <w:name w:val="0AA1FC638B7A4BAE8DBACF16092F0531"/>
    <w:rsid w:val="00562942"/>
  </w:style>
  <w:style w:type="paragraph" w:customStyle="1" w:styleId="0D0B4F0332B4470BAB5D6984597E2332">
    <w:name w:val="0D0B4F0332B4470BAB5D6984597E2332"/>
    <w:rsid w:val="00562942"/>
  </w:style>
  <w:style w:type="paragraph" w:customStyle="1" w:styleId="89B1863FAD52426DB039B597E21B6B751">
    <w:name w:val="89B1863FAD52426DB039B597E21B6B751"/>
    <w:rsid w:val="0091762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">
    <w:name w:val="0CD0358288644F4FA8C4BDF35A35144B1"/>
    <w:rsid w:val="0091762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2">
    <w:name w:val="89B1863FAD52426DB039B597E21B6B752"/>
    <w:rsid w:val="007358D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">
    <w:name w:val="0CD0358288644F4FA8C4BDF35A35144B2"/>
    <w:rsid w:val="007358D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3">
    <w:name w:val="89B1863FAD52426DB039B597E21B6B753"/>
    <w:rsid w:val="004751D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3">
    <w:name w:val="0CD0358288644F4FA8C4BDF35A35144B3"/>
    <w:rsid w:val="004751D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">
    <w:name w:val="33412C9FFE5244C3BC0014F23BBCE00D"/>
    <w:rsid w:val="004751D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4">
    <w:name w:val="89B1863FAD52426DB039B597E21B6B754"/>
    <w:rsid w:val="00DE1C9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4">
    <w:name w:val="0CD0358288644F4FA8C4BDF35A35144B4"/>
    <w:rsid w:val="00DE1C9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">
    <w:name w:val="33412C9FFE5244C3BC0014F23BBCE00D1"/>
    <w:rsid w:val="00DE1C9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5">
    <w:name w:val="89B1863FAD52426DB039B597E21B6B755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5">
    <w:name w:val="0CD0358288644F4FA8C4BDF35A35144B5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2">
    <w:name w:val="33412C9FFE5244C3BC0014F23BBCE00D2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">
    <w:name w:val="738D31F0147C496B85621BEB62D9FB5C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EA12CC44ECA4674B2CF672D71116174">
    <w:name w:val="7EA12CC44ECA4674B2CF672D71116174"/>
    <w:rsid w:val="00892F00"/>
  </w:style>
  <w:style w:type="paragraph" w:customStyle="1" w:styleId="42CA886705E4457EAE18C5D942706776">
    <w:name w:val="42CA886705E4457EAE18C5D942706776"/>
    <w:rsid w:val="00892F00"/>
  </w:style>
  <w:style w:type="paragraph" w:customStyle="1" w:styleId="0E801F2CD544403EAC59B81AD29EFBE6">
    <w:name w:val="0E801F2CD544403EAC59B81AD29EFBE6"/>
    <w:rsid w:val="00892F00"/>
  </w:style>
  <w:style w:type="paragraph" w:customStyle="1" w:styleId="E093073C8DCD400D8083916475AF9D20">
    <w:name w:val="E093073C8DCD400D8083916475AF9D20"/>
    <w:rsid w:val="00892F00"/>
  </w:style>
  <w:style w:type="paragraph" w:customStyle="1" w:styleId="89B1863FAD52426DB039B597E21B6B756">
    <w:name w:val="89B1863FAD52426DB039B597E21B6B756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6">
    <w:name w:val="0CD0358288644F4FA8C4BDF35A35144B6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3">
    <w:name w:val="33412C9FFE5244C3BC0014F23BBCE00D3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">
    <w:name w:val="738D31F0147C496B85621BEB62D9FB5C1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7">
    <w:name w:val="89B1863FAD52426DB039B597E21B6B757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7">
    <w:name w:val="0CD0358288644F4FA8C4BDF35A35144B7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4">
    <w:name w:val="33412C9FFE5244C3BC0014F23BBCE00D4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2">
    <w:name w:val="738D31F0147C496B85621BEB62D9FB5C2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8">
    <w:name w:val="89B1863FAD52426DB039B597E21B6B758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8">
    <w:name w:val="0CD0358288644F4FA8C4BDF35A35144B8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5">
    <w:name w:val="33412C9FFE5244C3BC0014F23BBCE00D5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3">
    <w:name w:val="738D31F0147C496B85621BEB62D9FB5C3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">
    <w:name w:val="9C4B2C739506447B8C03C5E3CB551B58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96BBD2FB1EC47919FAC793801DEDBA7">
    <w:name w:val="396BBD2FB1EC47919FAC793801DEDBA7"/>
    <w:rsid w:val="00C534D7"/>
  </w:style>
  <w:style w:type="paragraph" w:customStyle="1" w:styleId="F7E14E80684A46F99E66449840E6F377">
    <w:name w:val="F7E14E80684A46F99E66449840E6F377"/>
    <w:rsid w:val="00C534D7"/>
  </w:style>
  <w:style w:type="paragraph" w:customStyle="1" w:styleId="C2A51B217C074651A890BEB5E70408C5">
    <w:name w:val="C2A51B217C074651A890BEB5E70408C5"/>
    <w:rsid w:val="00C534D7"/>
  </w:style>
  <w:style w:type="paragraph" w:customStyle="1" w:styleId="D53A48B8D69E42D9991B727A039C784D">
    <w:name w:val="D53A48B8D69E42D9991B727A039C784D"/>
    <w:rsid w:val="00C534D7"/>
  </w:style>
  <w:style w:type="paragraph" w:customStyle="1" w:styleId="89B1863FAD52426DB039B597E21B6B759">
    <w:name w:val="89B1863FAD52426DB039B597E21B6B759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9">
    <w:name w:val="0CD0358288644F4FA8C4BDF35A35144B9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6">
    <w:name w:val="33412C9FFE5244C3BC0014F23BBCE00D6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4">
    <w:name w:val="738D31F0147C496B85621BEB62D9FB5C4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">
    <w:name w:val="9C4B2C739506447B8C03C5E3CB551B581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10">
    <w:name w:val="89B1863FAD52426DB039B597E21B6B7510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0">
    <w:name w:val="0CD0358288644F4FA8C4BDF35A35144B10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7">
    <w:name w:val="33412C9FFE5244C3BC0014F23BBCE00D7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5">
    <w:name w:val="738D31F0147C496B85621BEB62D9FB5C5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2">
    <w:name w:val="9C4B2C739506447B8C03C5E3CB551B582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F4831CFA629E477B815E2181CDDA3C40">
    <w:name w:val="F4831CFA629E477B815E2181CDDA3C40"/>
    <w:rsid w:val="00B14B32"/>
  </w:style>
  <w:style w:type="paragraph" w:customStyle="1" w:styleId="2C73CBBBA68742CBB88471E4AA974056">
    <w:name w:val="2C73CBBBA68742CBB88471E4AA974056"/>
    <w:rsid w:val="00B14B32"/>
  </w:style>
  <w:style w:type="paragraph" w:customStyle="1" w:styleId="E73F8463F93A40E28E4F769858639DBB">
    <w:name w:val="E73F8463F93A40E28E4F769858639DBB"/>
    <w:rsid w:val="00B14B32"/>
  </w:style>
  <w:style w:type="paragraph" w:customStyle="1" w:styleId="1658D979A79F4834B22FFA080B6A8F78">
    <w:name w:val="1658D979A79F4834B22FFA080B6A8F78"/>
    <w:rsid w:val="00B14B32"/>
  </w:style>
  <w:style w:type="paragraph" w:customStyle="1" w:styleId="00E1E83B1F544B0A8FD4494506BFDA23">
    <w:name w:val="00E1E83B1F544B0A8FD4494506BFDA23"/>
    <w:rsid w:val="00B14B32"/>
  </w:style>
  <w:style w:type="paragraph" w:customStyle="1" w:styleId="88A6E9F5084B4922BD6B50601A2E28D4">
    <w:name w:val="88A6E9F5084B4922BD6B50601A2E28D4"/>
    <w:rsid w:val="00B14B32"/>
  </w:style>
  <w:style w:type="paragraph" w:customStyle="1" w:styleId="E330BD1D321A4BD8A15306C251E01EB8">
    <w:name w:val="E330BD1D321A4BD8A15306C251E01EB8"/>
    <w:rsid w:val="00B14B32"/>
  </w:style>
  <w:style w:type="paragraph" w:customStyle="1" w:styleId="44B8AE2D91724B14B792FD6248F6818A">
    <w:name w:val="44B8AE2D91724B14B792FD6248F6818A"/>
    <w:rsid w:val="00B14B32"/>
  </w:style>
  <w:style w:type="paragraph" w:customStyle="1" w:styleId="506DF69EE0584842822B68A3F217E736">
    <w:name w:val="506DF69EE0584842822B68A3F217E736"/>
    <w:rsid w:val="00B14B32"/>
  </w:style>
  <w:style w:type="paragraph" w:customStyle="1" w:styleId="C56063CAEB214136BC2881DB0EBA3F36">
    <w:name w:val="C56063CAEB214136BC2881DB0EBA3F36"/>
    <w:rsid w:val="00B14B32"/>
  </w:style>
  <w:style w:type="paragraph" w:customStyle="1" w:styleId="41A463CB0B83446A8C7E917B548D309C">
    <w:name w:val="41A463CB0B83446A8C7E917B548D309C"/>
    <w:rsid w:val="00B14B32"/>
  </w:style>
  <w:style w:type="paragraph" w:customStyle="1" w:styleId="07E6A8DC38A8412CBDD3F78A2A3F4A3A">
    <w:name w:val="07E6A8DC38A8412CBDD3F78A2A3F4A3A"/>
    <w:rsid w:val="00B14B32"/>
  </w:style>
  <w:style w:type="paragraph" w:customStyle="1" w:styleId="1CC6133F6F2C49BE91A7BFDE1CC8C4DE">
    <w:name w:val="1CC6133F6F2C49BE91A7BFDE1CC8C4DE"/>
    <w:rsid w:val="00B14B32"/>
  </w:style>
  <w:style w:type="paragraph" w:customStyle="1" w:styleId="A7C826C086FF42C7B7B6E73C4879A4E3">
    <w:name w:val="A7C826C086FF42C7B7B6E73C4879A4E3"/>
    <w:rsid w:val="00B14B32"/>
  </w:style>
  <w:style w:type="paragraph" w:customStyle="1" w:styleId="D6B7E13F89C24A85BD08A1317DC9D1BE">
    <w:name w:val="D6B7E13F89C24A85BD08A1317DC9D1BE"/>
    <w:rsid w:val="00B14B32"/>
  </w:style>
  <w:style w:type="paragraph" w:customStyle="1" w:styleId="F7F97F4B9FB64D67834B136A5F0C60E1">
    <w:name w:val="F7F97F4B9FB64D67834B136A5F0C60E1"/>
    <w:rsid w:val="00B14B32"/>
  </w:style>
  <w:style w:type="paragraph" w:customStyle="1" w:styleId="EE5DEDD4DB16463CBA0907CA903D5757">
    <w:name w:val="EE5DEDD4DB16463CBA0907CA903D5757"/>
    <w:rsid w:val="00B14B32"/>
  </w:style>
  <w:style w:type="paragraph" w:customStyle="1" w:styleId="91392A88287E411BA133DBD46677AD17">
    <w:name w:val="91392A88287E411BA133DBD46677AD17"/>
    <w:rsid w:val="00B14B32"/>
  </w:style>
  <w:style w:type="paragraph" w:customStyle="1" w:styleId="8D0FD046BD254CF1997A6C4A4DAC08DA">
    <w:name w:val="8D0FD046BD254CF1997A6C4A4DAC08DA"/>
    <w:rsid w:val="00B14B32"/>
  </w:style>
  <w:style w:type="paragraph" w:customStyle="1" w:styleId="80CD1804D85A4E4EBFD123261D4FF68B">
    <w:name w:val="80CD1804D85A4E4EBFD123261D4FF68B"/>
    <w:rsid w:val="00B14B32"/>
  </w:style>
  <w:style w:type="paragraph" w:customStyle="1" w:styleId="B0CB042B2FFB46EDBD393CAC651686CD">
    <w:name w:val="B0CB042B2FFB46EDBD393CAC651686CD"/>
    <w:rsid w:val="00B14B32"/>
  </w:style>
  <w:style w:type="paragraph" w:customStyle="1" w:styleId="EA9B868BE4714EB6AA4963767EF9DE1C">
    <w:name w:val="EA9B868BE4714EB6AA4963767EF9DE1C"/>
    <w:rsid w:val="00B14B32"/>
  </w:style>
  <w:style w:type="paragraph" w:customStyle="1" w:styleId="C722ECF78CC64DF38F0976FC2435AEC6">
    <w:name w:val="C722ECF78CC64DF38F0976FC2435AEC6"/>
    <w:rsid w:val="00B14B32"/>
  </w:style>
  <w:style w:type="paragraph" w:customStyle="1" w:styleId="C064D8825E6744BF97BB9E8868274C8E">
    <w:name w:val="C064D8825E6744BF97BB9E8868274C8E"/>
    <w:rsid w:val="00B14B32"/>
  </w:style>
  <w:style w:type="paragraph" w:customStyle="1" w:styleId="459A14D801BD43C99F1D0085E1468F4A">
    <w:name w:val="459A14D801BD43C99F1D0085E1468F4A"/>
    <w:rsid w:val="00B14B32"/>
  </w:style>
  <w:style w:type="paragraph" w:customStyle="1" w:styleId="656E7204DA004942AB77118B915285A5">
    <w:name w:val="656E7204DA004942AB77118B915285A5"/>
    <w:rsid w:val="00B14B32"/>
  </w:style>
  <w:style w:type="paragraph" w:customStyle="1" w:styleId="ADB85B68AA0B401CAC540B5FC166A2D5">
    <w:name w:val="ADB85B68AA0B401CAC540B5FC166A2D5"/>
    <w:rsid w:val="00B14B32"/>
  </w:style>
  <w:style w:type="paragraph" w:customStyle="1" w:styleId="76328D19643249EDA7F0FE9F52F46413">
    <w:name w:val="76328D19643249EDA7F0FE9F52F46413"/>
    <w:rsid w:val="00B14B32"/>
  </w:style>
  <w:style w:type="paragraph" w:customStyle="1" w:styleId="FEBA5D4A56FC4ADAB6718873C4E12D8E">
    <w:name w:val="FEBA5D4A56FC4ADAB6718873C4E12D8E"/>
    <w:rsid w:val="00B14B32"/>
  </w:style>
  <w:style w:type="paragraph" w:customStyle="1" w:styleId="C83D8B5B567F42DD9410881AE79A2B09">
    <w:name w:val="C83D8B5B567F42DD9410881AE79A2B09"/>
    <w:rsid w:val="00B14B32"/>
  </w:style>
  <w:style w:type="paragraph" w:customStyle="1" w:styleId="EBE20322D537449692C10B7F9EF75CC2">
    <w:name w:val="EBE20322D537449692C10B7F9EF75CC2"/>
    <w:rsid w:val="00B14B32"/>
  </w:style>
  <w:style w:type="paragraph" w:customStyle="1" w:styleId="B3943E9624C342C59F48A586DCE02C72">
    <w:name w:val="B3943E9624C342C59F48A586DCE02C72"/>
    <w:rsid w:val="00B14B32"/>
  </w:style>
  <w:style w:type="paragraph" w:customStyle="1" w:styleId="D0388B317021454BBE3A78C3BC70D39D">
    <w:name w:val="D0388B317021454BBE3A78C3BC70D39D"/>
    <w:rsid w:val="00B14B32"/>
  </w:style>
  <w:style w:type="paragraph" w:customStyle="1" w:styleId="1E1FA62A2D6740FEB03AF722FE3C8DE2">
    <w:name w:val="1E1FA62A2D6740FEB03AF722FE3C8DE2"/>
    <w:rsid w:val="00B14B32"/>
  </w:style>
  <w:style w:type="paragraph" w:customStyle="1" w:styleId="2DE4E0BE194C4530BDCCDF4CF789206E">
    <w:name w:val="2DE4E0BE194C4530BDCCDF4CF789206E"/>
    <w:rsid w:val="00B14B32"/>
  </w:style>
  <w:style w:type="paragraph" w:customStyle="1" w:styleId="7D3AD864AFD74ABBB30F1838D5C30D8B">
    <w:name w:val="7D3AD864AFD74ABBB30F1838D5C30D8B"/>
    <w:rsid w:val="00B14B32"/>
  </w:style>
  <w:style w:type="paragraph" w:customStyle="1" w:styleId="283D1FEB92574F13B1764B63B49AD899">
    <w:name w:val="283D1FEB92574F13B1764B63B49AD899"/>
    <w:rsid w:val="00B14B32"/>
  </w:style>
  <w:style w:type="paragraph" w:customStyle="1" w:styleId="89B1863FAD52426DB039B597E21B6B7511">
    <w:name w:val="89B1863FAD52426DB039B597E21B6B7511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1">
    <w:name w:val="0CD0358288644F4FA8C4BDF35A35144B11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8">
    <w:name w:val="33412C9FFE5244C3BC0014F23BBCE00D8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6">
    <w:name w:val="738D31F0147C496B85621BEB62D9FB5C6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3">
    <w:name w:val="9C4B2C739506447B8C03C5E3CB551B583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">
    <w:name w:val="80CD1804D85A4E4EBFD123261D4FF68B1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12">
    <w:name w:val="89B1863FAD52426DB039B597E21B6B7512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2">
    <w:name w:val="0CD0358288644F4FA8C4BDF35A35144B12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9">
    <w:name w:val="33412C9FFE5244C3BC0014F23BBCE00D9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7">
    <w:name w:val="738D31F0147C496B85621BEB62D9FB5C7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4">
    <w:name w:val="9C4B2C739506447B8C03C5E3CB551B584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2">
    <w:name w:val="80CD1804D85A4E4EBFD123261D4FF68B2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C6285F30FF0644B49E7F1FE8AFDC236C">
    <w:name w:val="C6285F30FF0644B49E7F1FE8AFDC236C"/>
    <w:rsid w:val="00056B3E"/>
  </w:style>
  <w:style w:type="paragraph" w:customStyle="1" w:styleId="4F8F1428B44744819BE16CDE150F34CE">
    <w:name w:val="4F8F1428B44744819BE16CDE150F34CE"/>
    <w:rsid w:val="00056B3E"/>
  </w:style>
  <w:style w:type="paragraph" w:customStyle="1" w:styleId="89B1863FAD52426DB039B597E21B6B7513">
    <w:name w:val="89B1863FAD52426DB039B597E21B6B7513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3">
    <w:name w:val="0CD0358288644F4FA8C4BDF35A35144B13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0">
    <w:name w:val="33412C9FFE5244C3BC0014F23BBCE00D10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8">
    <w:name w:val="738D31F0147C496B85621BEB62D9FB5C8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5">
    <w:name w:val="9C4B2C739506447B8C03C5E3CB551B585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3">
    <w:name w:val="80CD1804D85A4E4EBFD123261D4FF68B3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F055FE9077D4F6A92775DE0D40C84FF">
    <w:name w:val="2F055FE9077D4F6A92775DE0D40C84FF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F20DBDF6D7D484EBBC169D184827369">
    <w:name w:val="7F20DBDF6D7D484EBBC169D184827369"/>
    <w:rsid w:val="004423BD"/>
  </w:style>
  <w:style w:type="paragraph" w:customStyle="1" w:styleId="89B1863FAD52426DB039B597E21B6B7514">
    <w:name w:val="89B1863FAD52426DB039B597E21B6B7514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4">
    <w:name w:val="0CD0358288644F4FA8C4BDF35A35144B14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1">
    <w:name w:val="33412C9FFE5244C3BC0014F23BBCE00D11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9">
    <w:name w:val="738D31F0147C496B85621BEB62D9FB5C9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6">
    <w:name w:val="9C4B2C739506447B8C03C5E3CB551B586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4">
    <w:name w:val="80CD1804D85A4E4EBFD123261D4FF68B4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CD5E1C4817F64BB497935079FB35D11C">
    <w:name w:val="CD5E1C4817F64BB497935079FB35D11C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5CDE8EDADDC4D0A90D325CF0CEE7070">
    <w:name w:val="45CDE8EDADDC4D0A90D325CF0CEE7070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F6C8F16299E4025A624BC218E19F8DA">
    <w:name w:val="4F6C8F16299E4025A624BC218E19F8DA"/>
    <w:rsid w:val="004F3EA7"/>
  </w:style>
  <w:style w:type="paragraph" w:customStyle="1" w:styleId="46BDC93C6E014A59905A3B1811AB86B3">
    <w:name w:val="46BDC93C6E014A59905A3B1811AB86B3"/>
    <w:rsid w:val="004F3EA7"/>
  </w:style>
  <w:style w:type="paragraph" w:customStyle="1" w:styleId="E046708A7F6F4E1D982B16245B5CC724">
    <w:name w:val="E046708A7F6F4E1D982B16245B5CC724"/>
    <w:rsid w:val="004F3EA7"/>
  </w:style>
  <w:style w:type="paragraph" w:customStyle="1" w:styleId="89B1863FAD52426DB039B597E21B6B7515">
    <w:name w:val="89B1863FAD52426DB039B597E21B6B7515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5">
    <w:name w:val="0CD0358288644F4FA8C4BDF35A35144B15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2">
    <w:name w:val="33412C9FFE5244C3BC0014F23BBCE00D12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0">
    <w:name w:val="738D31F0147C496B85621BEB62D9FB5C10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7">
    <w:name w:val="9C4B2C739506447B8C03C5E3CB551B587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5">
    <w:name w:val="80CD1804D85A4E4EBFD123261D4FF68B5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CD5E1C4817F64BB497935079FB35D11C1">
    <w:name w:val="CD5E1C4817F64BB497935079FB35D11C1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5CDE8EDADDC4D0A90D325CF0CEE70701">
    <w:name w:val="45CDE8EDADDC4D0A90D325CF0CEE70701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16">
    <w:name w:val="89B1863FAD52426DB039B597E21B6B7516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6">
    <w:name w:val="0CD0358288644F4FA8C4BDF35A35144B16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3">
    <w:name w:val="33412C9FFE5244C3BC0014F23BBCE00D13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1">
    <w:name w:val="738D31F0147C496B85621BEB62D9FB5C11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8">
    <w:name w:val="9C4B2C739506447B8C03C5E3CB551B588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6">
    <w:name w:val="80CD1804D85A4E4EBFD123261D4FF68B6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17">
    <w:name w:val="89B1863FAD52426DB039B597E21B6B7517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7">
    <w:name w:val="0CD0358288644F4FA8C4BDF35A35144B17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4">
    <w:name w:val="33412C9FFE5244C3BC0014F23BBCE00D14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2">
    <w:name w:val="738D31F0147C496B85621BEB62D9FB5C12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9">
    <w:name w:val="9C4B2C739506447B8C03C5E3CB551B589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7">
    <w:name w:val="80CD1804D85A4E4EBFD123261D4FF68B7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18">
    <w:name w:val="89B1863FAD52426DB039B597E21B6B7518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8">
    <w:name w:val="0CD0358288644F4FA8C4BDF35A35144B18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5">
    <w:name w:val="33412C9FFE5244C3BC0014F23BBCE00D15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3">
    <w:name w:val="738D31F0147C496B85621BEB62D9FB5C13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0">
    <w:name w:val="9C4B2C739506447B8C03C5E3CB551B5810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8">
    <w:name w:val="80CD1804D85A4E4EBFD123261D4FF68B8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19">
    <w:name w:val="89B1863FAD52426DB039B597E21B6B7519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19">
    <w:name w:val="0CD0358288644F4FA8C4BDF35A35144B19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6">
    <w:name w:val="33412C9FFE5244C3BC0014F23BBCE00D16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4">
    <w:name w:val="738D31F0147C496B85621BEB62D9FB5C14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1">
    <w:name w:val="9C4B2C739506447B8C03C5E3CB551B5811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9">
    <w:name w:val="80CD1804D85A4E4EBFD123261D4FF68B9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20">
    <w:name w:val="89B1863FAD52426DB039B597E21B6B7520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0">
    <w:name w:val="0CD0358288644F4FA8C4BDF35A35144B20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7">
    <w:name w:val="33412C9FFE5244C3BC0014F23BBCE00D17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5">
    <w:name w:val="738D31F0147C496B85621BEB62D9FB5C15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2">
    <w:name w:val="9C4B2C739506447B8C03C5E3CB551B5812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0">
    <w:name w:val="80CD1804D85A4E4EBFD123261D4FF68B10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21">
    <w:name w:val="89B1863FAD52426DB039B597E21B6B7521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1">
    <w:name w:val="0CD0358288644F4FA8C4BDF35A35144B21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8">
    <w:name w:val="33412C9FFE5244C3BC0014F23BBCE00D18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6">
    <w:name w:val="738D31F0147C496B85621BEB62D9FB5C16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3">
    <w:name w:val="9C4B2C739506447B8C03C5E3CB551B5813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1">
    <w:name w:val="80CD1804D85A4E4EBFD123261D4FF68B11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22">
    <w:name w:val="89B1863FAD52426DB039B597E21B6B7522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2">
    <w:name w:val="0CD0358288644F4FA8C4BDF35A35144B22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19">
    <w:name w:val="33412C9FFE5244C3BC0014F23BBCE00D19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7">
    <w:name w:val="738D31F0147C496B85621BEB62D9FB5C17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4">
    <w:name w:val="9C4B2C739506447B8C03C5E3CB551B5814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2">
    <w:name w:val="80CD1804D85A4E4EBFD123261D4FF68B12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F0529772D8849ED9D1243D3A673B0FA">
    <w:name w:val="6F0529772D8849ED9D1243D3A673B0FA"/>
    <w:rsid w:val="002523F4"/>
  </w:style>
  <w:style w:type="paragraph" w:customStyle="1" w:styleId="7107C04B3DF6449B83070BE465566565">
    <w:name w:val="7107C04B3DF6449B83070BE465566565"/>
    <w:rsid w:val="002523F4"/>
  </w:style>
  <w:style w:type="paragraph" w:customStyle="1" w:styleId="89B1863FAD52426DB039B597E21B6B7523">
    <w:name w:val="89B1863FAD52426DB039B597E21B6B7523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3">
    <w:name w:val="0CD0358288644F4FA8C4BDF35A35144B23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20">
    <w:name w:val="33412C9FFE5244C3BC0014F23BBCE00D20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8">
    <w:name w:val="738D31F0147C496B85621BEB62D9FB5C18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5">
    <w:name w:val="9C4B2C739506447B8C03C5E3CB551B5815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3">
    <w:name w:val="80CD1804D85A4E4EBFD123261D4FF68B13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">
    <w:name w:val="3BEFCA8E74FE4F67B90C5BFEB0B93BEF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">
    <w:name w:val="D39BB1F36353454DB44406839D046E40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">
    <w:name w:val="4936EB9C3DA54676A18D046BE3F708AD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">
    <w:name w:val="6E3D9F6BED944A7CB23C0C1BAB632AD5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824369DCC7A4D7898E74E5F3DBD9C3A">
    <w:name w:val="9824369DCC7A4D7898E74E5F3DBD9C3A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24">
    <w:name w:val="89B1863FAD52426DB039B597E21B6B7524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4">
    <w:name w:val="0CD0358288644F4FA8C4BDF35A35144B24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21">
    <w:name w:val="33412C9FFE5244C3BC0014F23BBCE00D2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19">
    <w:name w:val="738D31F0147C496B85621BEB62D9FB5C19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6">
    <w:name w:val="9C4B2C739506447B8C03C5E3CB551B5816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4">
    <w:name w:val="80CD1804D85A4E4EBFD123261D4FF68B14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1">
    <w:name w:val="3BEFCA8E74FE4F67B90C5BFEB0B93BEF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1">
    <w:name w:val="D39BB1F36353454DB44406839D046E40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1">
    <w:name w:val="4936EB9C3DA54676A18D046BE3F708AD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1">
    <w:name w:val="6E3D9F6BED944A7CB23C0C1BAB632AD5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C8334E78117C4AC4A995907F0B50569F">
    <w:name w:val="C8334E78117C4AC4A995907F0B50569F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25">
    <w:name w:val="89B1863FAD52426DB039B597E21B6B7525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5">
    <w:name w:val="0CD0358288644F4FA8C4BDF35A35144B25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22">
    <w:name w:val="33412C9FFE5244C3BC0014F23BBCE00D2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20">
    <w:name w:val="738D31F0147C496B85621BEB62D9FB5C20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7">
    <w:name w:val="9C4B2C739506447B8C03C5E3CB551B5817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5">
    <w:name w:val="80CD1804D85A4E4EBFD123261D4FF68B15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2">
    <w:name w:val="3BEFCA8E74FE4F67B90C5BFEB0B93BEF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2">
    <w:name w:val="D39BB1F36353454DB44406839D046E40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2">
    <w:name w:val="4936EB9C3DA54676A18D046BE3F708AD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2">
    <w:name w:val="6E3D9F6BED944A7CB23C0C1BAB632AD5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F91F89A81C3343469B4C1077473E9880">
    <w:name w:val="F91F89A81C3343469B4C1077473E9880"/>
    <w:rsid w:val="006E79F7"/>
  </w:style>
  <w:style w:type="paragraph" w:customStyle="1" w:styleId="5DB357AC6D374208960E0FDFBBD6F7D0">
    <w:name w:val="5DB357AC6D374208960E0FDFBBD6F7D0"/>
    <w:rsid w:val="006E79F7"/>
  </w:style>
  <w:style w:type="paragraph" w:customStyle="1" w:styleId="41231CEB167D4E9981308A4451614EF5">
    <w:name w:val="41231CEB167D4E9981308A4451614EF5"/>
    <w:rsid w:val="006E79F7"/>
  </w:style>
  <w:style w:type="paragraph" w:customStyle="1" w:styleId="B155F591E26C497A926DFD544FEE0C41">
    <w:name w:val="B155F591E26C497A926DFD544FEE0C41"/>
    <w:rsid w:val="006E79F7"/>
  </w:style>
  <w:style w:type="paragraph" w:customStyle="1" w:styleId="72FCE8AB94E5468BBACA39EE2E598165">
    <w:name w:val="72FCE8AB94E5468BBACA39EE2E598165"/>
    <w:rsid w:val="006E79F7"/>
  </w:style>
  <w:style w:type="paragraph" w:customStyle="1" w:styleId="FCB68A1919E9424FA32D4061D2BB5106">
    <w:name w:val="FCB68A1919E9424FA32D4061D2BB5106"/>
    <w:rsid w:val="006E79F7"/>
  </w:style>
  <w:style w:type="paragraph" w:customStyle="1" w:styleId="919714AAF57F4856BE1510D9A5F78A70">
    <w:name w:val="919714AAF57F4856BE1510D9A5F78A70"/>
    <w:rsid w:val="006E79F7"/>
  </w:style>
  <w:style w:type="paragraph" w:customStyle="1" w:styleId="DECDFF748EEE41F382BA9CDA191DFC09">
    <w:name w:val="DECDFF748EEE41F382BA9CDA191DFC09"/>
    <w:rsid w:val="006E79F7"/>
  </w:style>
  <w:style w:type="paragraph" w:customStyle="1" w:styleId="89B1863FAD52426DB039B597E21B6B7526">
    <w:name w:val="89B1863FAD52426DB039B597E21B6B7526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6">
    <w:name w:val="0CD0358288644F4FA8C4BDF35A35144B26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23">
    <w:name w:val="33412C9FFE5244C3BC0014F23BBCE00D2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21">
    <w:name w:val="738D31F0147C496B85621BEB62D9FB5C21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8">
    <w:name w:val="9C4B2C739506447B8C03C5E3CB551B5818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6">
    <w:name w:val="80CD1804D85A4E4EBFD123261D4FF68B16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3">
    <w:name w:val="3BEFCA8E74FE4F67B90C5BFEB0B93BEF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3">
    <w:name w:val="D39BB1F36353454DB44406839D046E40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3">
    <w:name w:val="4936EB9C3DA54676A18D046BE3F708AD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3">
    <w:name w:val="6E3D9F6BED944A7CB23C0C1BAB632AD5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27">
    <w:name w:val="89B1863FAD52426DB039B597E21B6B7527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7">
    <w:name w:val="0CD0358288644F4FA8C4BDF35A35144B27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24">
    <w:name w:val="33412C9FFE5244C3BC0014F23BBCE00D2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22">
    <w:name w:val="738D31F0147C496B85621BEB62D9FB5C22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19">
    <w:name w:val="9C4B2C739506447B8C03C5E3CB551B5819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7">
    <w:name w:val="80CD1804D85A4E4EBFD123261D4FF68B17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4">
    <w:name w:val="3BEFCA8E74FE4F67B90C5BFEB0B93BEF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4">
    <w:name w:val="D39BB1F36353454DB44406839D046E40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4">
    <w:name w:val="4936EB9C3DA54676A18D046BE3F708AD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4">
    <w:name w:val="6E3D9F6BED944A7CB23C0C1BAB632AD5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28">
    <w:name w:val="89B1863FAD52426DB039B597E21B6B7528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8">
    <w:name w:val="0CD0358288644F4FA8C4BDF35A35144B28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25">
    <w:name w:val="33412C9FFE5244C3BC0014F23BBCE00D2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23">
    <w:name w:val="738D31F0147C496B85621BEB62D9FB5C23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20">
    <w:name w:val="9C4B2C739506447B8C03C5E3CB551B5820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8">
    <w:name w:val="80CD1804D85A4E4EBFD123261D4FF68B18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5">
    <w:name w:val="3BEFCA8E74FE4F67B90C5BFEB0B93BEF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5">
    <w:name w:val="D39BB1F36353454DB44406839D046E40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5">
    <w:name w:val="4936EB9C3DA54676A18D046BE3F708AD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5">
    <w:name w:val="6E3D9F6BED944A7CB23C0C1BAB632AD5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9495E0F35E84C5DB28EE05F013E7BE1">
    <w:name w:val="69495E0F35E84C5DB28EE05F013E7BE1"/>
    <w:rsid w:val="00780BF5"/>
  </w:style>
  <w:style w:type="paragraph" w:customStyle="1" w:styleId="95218F1BD1D14A2680EF02FA46FA1A98">
    <w:name w:val="95218F1BD1D14A2680EF02FA46FA1A98"/>
    <w:rsid w:val="00780BF5"/>
  </w:style>
  <w:style w:type="paragraph" w:customStyle="1" w:styleId="6FCD4B4057BA47B484A799CC0F3007A2">
    <w:name w:val="6FCD4B4057BA47B484A799CC0F3007A2"/>
    <w:rsid w:val="00780BF5"/>
  </w:style>
  <w:style w:type="paragraph" w:customStyle="1" w:styleId="73C8CDBF931A4EFB892BBC5B873A82A9">
    <w:name w:val="73C8CDBF931A4EFB892BBC5B873A82A9"/>
    <w:rsid w:val="00780BF5"/>
  </w:style>
  <w:style w:type="paragraph" w:customStyle="1" w:styleId="89B1863FAD52426DB039B597E21B6B7529">
    <w:name w:val="89B1863FAD52426DB039B597E21B6B7529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29">
    <w:name w:val="0CD0358288644F4FA8C4BDF35A35144B29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3412C9FFE5244C3BC0014F23BBCE00D26">
    <w:name w:val="33412C9FFE5244C3BC0014F23BBCE00D2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738D31F0147C496B85621BEB62D9FB5C24">
    <w:name w:val="738D31F0147C496B85621BEB62D9FB5C24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C4B2C739506447B8C03C5E3CB551B5821">
    <w:name w:val="9C4B2C739506447B8C03C5E3CB551B5821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CD1804D85A4E4EBFD123261D4FF68B19">
    <w:name w:val="80CD1804D85A4E4EBFD123261D4FF68B19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6">
    <w:name w:val="3BEFCA8E74FE4F67B90C5BFEB0B93BEF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6">
    <w:name w:val="D39BB1F36353454DB44406839D046E40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6">
    <w:name w:val="4936EB9C3DA54676A18D046BE3F708AD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6">
    <w:name w:val="6E3D9F6BED944A7CB23C0C1BAB632AD5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30">
    <w:name w:val="89B1863FAD52426DB039B597E21B6B7530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30">
    <w:name w:val="0CD0358288644F4FA8C4BDF35A35144B30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7">
    <w:name w:val="3BEFCA8E74FE4F67B90C5BFEB0B93BEF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7">
    <w:name w:val="D39BB1F36353454DB44406839D046E40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7">
    <w:name w:val="4936EB9C3DA54676A18D046BE3F708AD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7">
    <w:name w:val="6E3D9F6BED944A7CB23C0C1BAB632AD5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9B1863FAD52426DB039B597E21B6B7531">
    <w:name w:val="89B1863FAD52426DB039B597E21B6B7531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CD0358288644F4FA8C4BDF35A35144B31">
    <w:name w:val="0CD0358288644F4FA8C4BDF35A35144B31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8">
    <w:name w:val="3BEFCA8E74FE4F67B90C5BFEB0B93BEF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8">
    <w:name w:val="D39BB1F36353454DB44406839D046E40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8">
    <w:name w:val="4936EB9C3DA54676A18D046BE3F708AD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8">
    <w:name w:val="6E3D9F6BED944A7CB23C0C1BAB632AD5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36ADDD81C024BDDB7A05F35879A8D36">
    <w:name w:val="036ADDD81C024BDDB7A05F35879A8D36"/>
    <w:rsid w:val="00E704BF"/>
  </w:style>
  <w:style w:type="paragraph" w:customStyle="1" w:styleId="228D2E709AF042A7961EE03A0FF3FCBA">
    <w:name w:val="228D2E709AF042A7961EE03A0FF3FCBA"/>
    <w:rsid w:val="00E704BF"/>
  </w:style>
  <w:style w:type="paragraph" w:customStyle="1" w:styleId="61AE855B5C224E73AFC1FC2B9B56F8E8">
    <w:name w:val="61AE855B5C224E73AFC1FC2B9B56F8E8"/>
    <w:rsid w:val="00E704BF"/>
  </w:style>
  <w:style w:type="paragraph" w:customStyle="1" w:styleId="5E883864DF77411DB36A95C6F5FB7874">
    <w:name w:val="5E883864DF77411DB36A95C6F5FB7874"/>
    <w:rsid w:val="00E704BF"/>
  </w:style>
  <w:style w:type="paragraph" w:customStyle="1" w:styleId="228D2E709AF042A7961EE03A0FF3FCBA1">
    <w:name w:val="228D2E709AF042A7961EE03A0FF3FCBA1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">
    <w:name w:val="61AE855B5C224E73AFC1FC2B9B56F8E81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9">
    <w:name w:val="3BEFCA8E74FE4F67B90C5BFEB0B93BEF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9">
    <w:name w:val="D39BB1F36353454DB44406839D046E40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9">
    <w:name w:val="4936EB9C3DA54676A18D046BE3F708AD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9">
    <w:name w:val="6E3D9F6BED944A7CB23C0C1BAB632AD5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2E113B48B46402289E4E709465B1519">
    <w:name w:val="42E113B48B46402289E4E709465B1519"/>
    <w:rsid w:val="00475A69"/>
  </w:style>
  <w:style w:type="paragraph" w:customStyle="1" w:styleId="228D2E709AF042A7961EE03A0FF3FCBA2">
    <w:name w:val="228D2E709AF042A7961EE03A0FF3FCBA2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2">
    <w:name w:val="61AE855B5C224E73AFC1FC2B9B56F8E82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10">
    <w:name w:val="3BEFCA8E74FE4F67B90C5BFEB0B93BEF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10">
    <w:name w:val="D39BB1F36353454DB44406839D046E40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4936EB9C3DA54676A18D046BE3F708AD10">
    <w:name w:val="4936EB9C3DA54676A18D046BE3F708AD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E3D9F6BED944A7CB23C0C1BAB632AD510">
    <w:name w:val="6E3D9F6BED944A7CB23C0C1BAB632AD5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3">
    <w:name w:val="228D2E709AF042A7961EE03A0FF3FCBA3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3">
    <w:name w:val="61AE855B5C224E73AFC1FC2B9B56F8E83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11">
    <w:name w:val="3BEFCA8E74FE4F67B90C5BFEB0B93BEF11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11">
    <w:name w:val="D39BB1F36353454DB44406839D046E4011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4">
    <w:name w:val="228D2E709AF042A7961EE03A0FF3FCBA4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4">
    <w:name w:val="61AE855B5C224E73AFC1FC2B9B56F8E84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12">
    <w:name w:val="3BEFCA8E74FE4F67B90C5BFEB0B93BEF12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12">
    <w:name w:val="D39BB1F36353454DB44406839D046E4012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A3B9DD9D6C0F468FBA37C30A6806D537">
    <w:name w:val="A3B9DD9D6C0F468FBA37C30A6806D537"/>
    <w:rsid w:val="00671348"/>
  </w:style>
  <w:style w:type="paragraph" w:customStyle="1" w:styleId="228D2E709AF042A7961EE03A0FF3FCBA5">
    <w:name w:val="228D2E709AF042A7961EE03A0FF3FCBA5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5">
    <w:name w:val="61AE855B5C224E73AFC1FC2B9B56F8E85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13">
    <w:name w:val="3BEFCA8E74FE4F67B90C5BFEB0B93BEF13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13">
    <w:name w:val="D39BB1F36353454DB44406839D046E4013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F12B450AA44091AC19A3E218084230">
    <w:name w:val="3BF12B450AA44091AC19A3E218084230"/>
    <w:rsid w:val="00597A8F"/>
  </w:style>
  <w:style w:type="paragraph" w:customStyle="1" w:styleId="228D2E709AF042A7961EE03A0FF3FCBA6">
    <w:name w:val="228D2E709AF042A7961EE03A0FF3FCBA6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6">
    <w:name w:val="61AE855B5C224E73AFC1FC2B9B56F8E86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14">
    <w:name w:val="3BEFCA8E74FE4F67B90C5BFEB0B93BEF14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14">
    <w:name w:val="D39BB1F36353454DB44406839D046E4014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7">
    <w:name w:val="228D2E709AF042A7961EE03A0FF3FCBA7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7">
    <w:name w:val="61AE855B5C224E73AFC1FC2B9B56F8E87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BEFCA8E74FE4F67B90C5BFEB0B93BEF15">
    <w:name w:val="3BEFCA8E74FE4F67B90C5BFEB0B93BEF15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D39BB1F36353454DB44406839D046E4015">
    <w:name w:val="D39BB1F36353454DB44406839D046E4015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8">
    <w:name w:val="228D2E709AF042A7961EE03A0FF3FCBA8"/>
    <w:rsid w:val="008C334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8">
    <w:name w:val="61AE855B5C224E73AFC1FC2B9B56F8E88"/>
    <w:rsid w:val="008C334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9">
    <w:name w:val="228D2E709AF042A7961EE03A0FF3FCBA9"/>
    <w:rsid w:val="000B537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9">
    <w:name w:val="61AE855B5C224E73AFC1FC2B9B56F8E89"/>
    <w:rsid w:val="000B537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">
    <w:name w:val="992BDA6B1D4A4A8398688E997FCD80D5"/>
    <w:rsid w:val="000B537B"/>
  </w:style>
  <w:style w:type="paragraph" w:customStyle="1" w:styleId="35776C1D645647909FF6B942D370B14C">
    <w:name w:val="35776C1D645647909FF6B942D370B14C"/>
    <w:rsid w:val="000B537B"/>
  </w:style>
  <w:style w:type="paragraph" w:customStyle="1" w:styleId="228D2E709AF042A7961EE03A0FF3FCBA10">
    <w:name w:val="228D2E709AF042A7961EE03A0FF3FCBA10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0">
    <w:name w:val="61AE855B5C224E73AFC1FC2B9B56F8E810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1">
    <w:name w:val="992BDA6B1D4A4A8398688E997FCD80D51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5776C1D645647909FF6B942D370B14C1">
    <w:name w:val="35776C1D645647909FF6B942D370B14C1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11">
    <w:name w:val="228D2E709AF042A7961EE03A0FF3FCBA11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1">
    <w:name w:val="61AE855B5C224E73AFC1FC2B9B56F8E811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2">
    <w:name w:val="992BDA6B1D4A4A8398688E997FCD80D52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5776C1D645647909FF6B942D370B14C2">
    <w:name w:val="35776C1D645647909FF6B942D370B14C2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36ADDD81C024BDDB7A05F35879A8D361">
    <w:name w:val="036ADDD81C024BDDB7A05F35879A8D361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12">
    <w:name w:val="228D2E709AF042A7961EE03A0FF3FCBA12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2">
    <w:name w:val="61AE855B5C224E73AFC1FC2B9B56F8E812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3">
    <w:name w:val="992BDA6B1D4A4A8398688E997FCD80D53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5776C1D645647909FF6B942D370B14C3">
    <w:name w:val="35776C1D645647909FF6B942D370B14C3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36ADDD81C024BDDB7A05F35879A8D362">
    <w:name w:val="036ADDD81C024BDDB7A05F35879A8D362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13">
    <w:name w:val="228D2E709AF042A7961EE03A0FF3FCBA13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3">
    <w:name w:val="61AE855B5C224E73AFC1FC2B9B56F8E813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4">
    <w:name w:val="992BDA6B1D4A4A8398688E997FCD80D54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69A589CE2D140628BCD9FFB16DF387E">
    <w:name w:val="969A589CE2D140628BCD9FFB16DF387E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36ADDD81C024BDDB7A05F35879A8D363">
    <w:name w:val="036ADDD81C024BDDB7A05F35879A8D363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14">
    <w:name w:val="228D2E709AF042A7961EE03A0FF3FCBA14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4">
    <w:name w:val="61AE855B5C224E73AFC1FC2B9B56F8E814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5">
    <w:name w:val="992BDA6B1D4A4A8398688E997FCD80D55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96B91269AF40A3808B1EB1813188A0">
    <w:name w:val="8096B91269AF40A3808B1EB1813188A0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ED6B165C83274B61AE27B9BE5AB9DB1C">
    <w:name w:val="ED6B165C83274B61AE27B9BE5AB9DB1C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325E099F7B75445DA5DD02804689DCAB">
    <w:name w:val="325E099F7B75445DA5DD02804689DCAB"/>
    <w:rsid w:val="001173EA"/>
  </w:style>
  <w:style w:type="paragraph" w:customStyle="1" w:styleId="B67B2B4DAC1E4311A70FE26422FB9EB5">
    <w:name w:val="B67B2B4DAC1E4311A70FE26422FB9EB5"/>
    <w:rsid w:val="001173EA"/>
  </w:style>
  <w:style w:type="paragraph" w:customStyle="1" w:styleId="690DBA6D0A4D4540B7E7342AA433CCCC">
    <w:name w:val="690DBA6D0A4D4540B7E7342AA433CCCC"/>
    <w:rsid w:val="001173EA"/>
  </w:style>
  <w:style w:type="paragraph" w:customStyle="1" w:styleId="88ADD892BA7B4CBDAA6CF3760E2FB7F5">
    <w:name w:val="88ADD892BA7B4CBDAA6CF3760E2FB7F5"/>
    <w:rsid w:val="001173EA"/>
  </w:style>
  <w:style w:type="paragraph" w:customStyle="1" w:styleId="036ADDD81C024BDDB7A05F35879A8D364">
    <w:name w:val="036ADDD81C024BDDB7A05F35879A8D364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15">
    <w:name w:val="228D2E709AF042A7961EE03A0FF3FCBA15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5">
    <w:name w:val="61AE855B5C224E73AFC1FC2B9B56F8E815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6">
    <w:name w:val="992BDA6B1D4A4A8398688E997FCD80D56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96B91269AF40A3808B1EB1813188A01">
    <w:name w:val="8096B91269AF40A3808B1EB1813188A01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ED6B165C83274B61AE27B9BE5AB9DB1C1">
    <w:name w:val="ED6B165C83274B61AE27B9BE5AB9DB1C1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36ADDD81C024BDDB7A05F35879A8D365">
    <w:name w:val="036ADDD81C024BDDB7A05F35879A8D365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16">
    <w:name w:val="228D2E709AF042A7961EE03A0FF3FCBA16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6">
    <w:name w:val="61AE855B5C224E73AFC1FC2B9B56F8E816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7">
    <w:name w:val="992BDA6B1D4A4A8398688E997FCD80D57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96B91269AF40A3808B1EB1813188A02">
    <w:name w:val="8096B91269AF40A3808B1EB1813188A02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7AA83E665B94924B194453C5965847F">
    <w:name w:val="27AA83E665B94924B194453C5965847F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36ADDD81C024BDDB7A05F35879A8D366">
    <w:name w:val="036ADDD81C024BDDB7A05F35879A8D366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17">
    <w:name w:val="228D2E709AF042A7961EE03A0FF3FCBA17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7">
    <w:name w:val="61AE855B5C224E73AFC1FC2B9B56F8E817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8">
    <w:name w:val="992BDA6B1D4A4A8398688E997FCD80D58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96B91269AF40A3808B1EB1813188A03">
    <w:name w:val="8096B91269AF40A3808B1EB1813188A03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7AA83E665B94924B194453C5965847F1">
    <w:name w:val="27AA83E665B94924B194453C5965847F1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036ADDD81C024BDDB7A05F35879A8D367">
    <w:name w:val="036ADDD81C024BDDB7A05F35879A8D367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18">
    <w:name w:val="228D2E709AF042A7961EE03A0FF3FCBA18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8">
    <w:name w:val="61AE855B5C224E73AFC1FC2B9B56F8E818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992BDA6B1D4A4A8398688E997FCD80D59">
    <w:name w:val="992BDA6B1D4A4A8398688E997FCD80D59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8096B91269AF40A3808B1EB1813188A04">
    <w:name w:val="8096B91269AF40A3808B1EB1813188A04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228D2E709AF042A7961EE03A0FF3FCBA19">
    <w:name w:val="228D2E709AF042A7961EE03A0FF3FCBA19"/>
    <w:rsid w:val="009E4B49"/>
    <w:pPr>
      <w:suppressAutoHyphens/>
    </w:pPr>
    <w:rPr>
      <w:rFonts w:ascii="Calibri" w:eastAsia="Calibri" w:hAnsi="Calibri"/>
      <w:color w:val="00000A"/>
      <w:lang w:eastAsia="en-US"/>
    </w:rPr>
  </w:style>
  <w:style w:type="paragraph" w:customStyle="1" w:styleId="61AE855B5C224E73AFC1FC2B9B56F8E819">
    <w:name w:val="61AE855B5C224E73AFC1FC2B9B56F8E819"/>
    <w:rsid w:val="009E4B49"/>
    <w:pPr>
      <w:suppressAutoHyphens/>
    </w:pPr>
    <w:rPr>
      <w:rFonts w:ascii="Calibri" w:eastAsia="Calibri" w:hAnsi="Calibri"/>
      <w:color w:val="00000A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BF485CBC-5D80-4D67-87D6-D4B9B789E738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Мендыбаев Тимур Мухтарович;Бажанов Святослав Евгеньевич</dc:creator>
  <cp:lastModifiedBy>Hlebnikov</cp:lastModifiedBy>
  <cp:revision>2</cp:revision>
  <dcterms:created xsi:type="dcterms:W3CDTF">2020-04-24T02:54:00Z</dcterms:created>
  <dcterms:modified xsi:type="dcterms:W3CDTF">2020-04-24T02:54:00Z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Handler">
    <vt:lpwstr>ru.esoft.docx.handler.SignTemplateHandler</vt:lpwstr>
  </property>
  <property fmtid="{D5CDD505-2E9C-101B-9397-08002B2CF9AE}" pid="3" name="existAutoStamp">
    <vt:lpwstr>true</vt:lpwstr>
  </property>
</Properties>
</file>